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4A0A6" w14:textId="4CFC2C1A" w:rsidR="00FD2A25" w:rsidRPr="00555D3E" w:rsidRDefault="00FD2A25" w:rsidP="00FD2A25">
      <w:pPr>
        <w:spacing w:line="500" w:lineRule="exact"/>
        <w:jc w:val="center"/>
        <w:rPr>
          <w:rFonts w:eastAsia="標楷體" w:hAnsi="標楷體"/>
          <w:b/>
          <w:color w:val="000000"/>
          <w:kern w:val="0"/>
          <w:sz w:val="32"/>
          <w:szCs w:val="28"/>
          <w:lang w:val="zh-TW"/>
        </w:rPr>
      </w:pPr>
      <w:bookmarkStart w:id="0" w:name="_GoBack"/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基隆市</w:t>
      </w:r>
      <w:r w:rsidR="008F34D3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F36B6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1</w:t>
      </w:r>
      <w:r w:rsidR="009971FF">
        <w:rPr>
          <w:rFonts w:eastAsia="標楷體" w:hint="eastAsia"/>
          <w:b/>
          <w:color w:val="000000"/>
          <w:kern w:val="0"/>
          <w:sz w:val="32"/>
          <w:szCs w:val="28"/>
          <w:lang w:val="zh-TW"/>
        </w:rPr>
        <w:t>4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年</w:t>
      </w:r>
      <w:r w:rsidR="00DC592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度</w:t>
      </w:r>
      <w:r w:rsidR="00446957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多元文化教材網「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生活情境</w:t>
      </w:r>
      <w:r w:rsidR="00C2224F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用語</w:t>
      </w:r>
      <w:r w:rsidR="00884342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對話</w:t>
      </w:r>
      <w:r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」</w:t>
      </w:r>
    </w:p>
    <w:p w14:paraId="06D4036F" w14:textId="4AA589A9" w:rsidR="00FD2A25" w:rsidRDefault="00DC592E" w:rsidP="00FD2A25">
      <w:pPr>
        <w:spacing w:line="5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</w:t>
      </w:r>
      <w:r w:rsidR="00FD2A25" w:rsidRPr="00555D3E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>四格漫畫比賽實施計畫</w:t>
      </w:r>
      <w:r w:rsidR="00A96A65">
        <w:rPr>
          <w:rFonts w:eastAsia="標楷體" w:hAnsi="標楷體" w:hint="eastAsia"/>
          <w:b/>
          <w:color w:val="000000"/>
          <w:kern w:val="0"/>
          <w:sz w:val="32"/>
          <w:szCs w:val="28"/>
          <w:lang w:val="zh-TW"/>
        </w:rPr>
        <w:t xml:space="preserve">         </w:t>
      </w:r>
    </w:p>
    <w:bookmarkEnd w:id="0"/>
    <w:p w14:paraId="0E946802" w14:textId="77777777" w:rsidR="00A96A65" w:rsidRDefault="00A96A65" w:rsidP="00A96A65">
      <w:pPr>
        <w:spacing w:line="500" w:lineRule="exac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  <w:lang w:val="zh-TW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                         </w:t>
      </w:r>
      <w:r w:rsidR="00DC592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  <w:lang w:val="zh-TW"/>
        </w:rPr>
        <w:t xml:space="preserve">                    </w:t>
      </w:r>
    </w:p>
    <w:p w14:paraId="6E66CE6B" w14:textId="77777777" w:rsidR="00FD2A25" w:rsidRPr="009F36B6" w:rsidRDefault="00FD2A25" w:rsidP="00A96A65">
      <w:pPr>
        <w:spacing w:line="500" w:lineRule="exact"/>
        <w:rPr>
          <w:rFonts w:ascii="標楷體" w:eastAsia="標楷體" w:hAnsi="標楷體"/>
          <w:b/>
          <w:color w:val="000000"/>
          <w:kern w:val="0"/>
          <w:sz w:val="20"/>
          <w:szCs w:val="20"/>
          <w:lang w:val="zh-TW"/>
        </w:rPr>
      </w:pPr>
      <w:r w:rsidRPr="009F36B6">
        <w:rPr>
          <w:rFonts w:ascii="標楷體" w:eastAsia="標楷體" w:hAnsi="標楷體" w:hint="eastAsia"/>
          <w:sz w:val="27"/>
          <w:szCs w:val="27"/>
        </w:rPr>
        <w:t>一、目的</w:t>
      </w:r>
    </w:p>
    <w:p w14:paraId="7909D9D3" w14:textId="77777777" w:rsidR="00FD2A25" w:rsidRPr="00872E6E" w:rsidRDefault="00FD2A25" w:rsidP="00FD2A25">
      <w:pPr>
        <w:pStyle w:val="a3"/>
        <w:spacing w:line="440" w:lineRule="exact"/>
        <w:ind w:leftChars="150" w:left="360" w:firstLineChars="164" w:firstLine="443"/>
        <w:rPr>
          <w:sz w:val="27"/>
          <w:szCs w:val="27"/>
        </w:rPr>
      </w:pPr>
      <w:r w:rsidRPr="00872E6E">
        <w:rPr>
          <w:rFonts w:hint="eastAsia"/>
          <w:sz w:val="27"/>
          <w:szCs w:val="27"/>
        </w:rPr>
        <w:t>為充實基隆市多元文化教材網，</w:t>
      </w:r>
      <w:r w:rsidR="00D03DC6">
        <w:rPr>
          <w:rFonts w:hint="eastAsia"/>
          <w:sz w:val="27"/>
          <w:szCs w:val="27"/>
        </w:rPr>
        <w:t>特舉辦「生活情境用語對話」</w:t>
      </w:r>
      <w:r>
        <w:rPr>
          <w:rFonts w:hint="eastAsia"/>
          <w:sz w:val="27"/>
          <w:szCs w:val="27"/>
        </w:rPr>
        <w:t>四格漫畫比賽</w:t>
      </w:r>
      <w:r w:rsidRPr="00872E6E">
        <w:rPr>
          <w:rFonts w:hint="eastAsia"/>
          <w:sz w:val="27"/>
          <w:szCs w:val="27"/>
        </w:rPr>
        <w:t>，鼓勵學童創作，並</w:t>
      </w:r>
      <w:r>
        <w:rPr>
          <w:rFonts w:hint="eastAsia"/>
          <w:sz w:val="27"/>
          <w:szCs w:val="27"/>
        </w:rPr>
        <w:t>以</w:t>
      </w:r>
      <w:r w:rsidRPr="00872E6E">
        <w:rPr>
          <w:rFonts w:hint="eastAsia"/>
          <w:sz w:val="27"/>
          <w:szCs w:val="27"/>
        </w:rPr>
        <w:t>多語文對譯，提供基隆市各校師生及市民使用與學習。</w:t>
      </w:r>
    </w:p>
    <w:p w14:paraId="09F676B5" w14:textId="77777777" w:rsidR="00FD2A25" w:rsidRPr="00872E6E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二、辦理單位</w:t>
      </w:r>
    </w:p>
    <w:p w14:paraId="4F34A564" w14:textId="77777777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（一）指導單位：教育部</w:t>
      </w:r>
      <w:r>
        <w:rPr>
          <w:rFonts w:ascii="標楷體" w:eastAsia="標楷體" w:hAnsi="標楷體" w:hint="eastAsia"/>
          <w:color w:val="000000"/>
          <w:sz w:val="27"/>
          <w:szCs w:val="27"/>
        </w:rPr>
        <w:t>國民及學前教育署</w:t>
      </w:r>
    </w:p>
    <w:p w14:paraId="31B9CA8A" w14:textId="20FCFA28" w:rsidR="00FD2A25" w:rsidRPr="00872E6E" w:rsidRDefault="00FD2A25" w:rsidP="00FD2A25">
      <w:pPr>
        <w:snapToGrid w:val="0"/>
        <w:spacing w:line="440" w:lineRule="exact"/>
        <w:ind w:firstLineChars="50" w:firstLine="135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（二）主辦單位：基隆市政府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教育處</w:t>
      </w:r>
      <w:r w:rsidR="0057192F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="00A53F5C">
        <w:rPr>
          <w:rFonts w:ascii="標楷體" w:eastAsia="標楷體" w:hAnsi="標楷體" w:hint="eastAsia"/>
          <w:color w:val="000000"/>
          <w:sz w:val="27"/>
          <w:szCs w:val="27"/>
        </w:rPr>
        <w:t>/協辦單位：新住民語文教育輔導團</w:t>
      </w:r>
    </w:p>
    <w:p w14:paraId="3F9BE879" w14:textId="77777777" w:rsidR="00FD2A25" w:rsidRPr="00872E6E" w:rsidRDefault="00FD2A25" w:rsidP="00FD2A25">
      <w:pPr>
        <w:spacing w:line="440" w:lineRule="exact"/>
        <w:ind w:leftChars="57" w:left="2154" w:hangingChars="747" w:hanging="2017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（三）承辦單位：</w:t>
      </w:r>
      <w:r w:rsidR="001F7F1C" w:rsidRPr="00872E6E">
        <w:rPr>
          <w:rFonts w:ascii="標楷體" w:eastAsia="標楷體" w:hAnsi="標楷體" w:hint="eastAsia"/>
          <w:color w:val="000000"/>
          <w:sz w:val="27"/>
          <w:szCs w:val="27"/>
        </w:rPr>
        <w:t>正濱國中、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八斗國小、和平國小。</w:t>
      </w:r>
    </w:p>
    <w:p w14:paraId="5B3249B7" w14:textId="161E4ED1" w:rsidR="00346EEB" w:rsidRPr="00E41263" w:rsidRDefault="00FD2A25" w:rsidP="00E41263">
      <w:pPr>
        <w:snapToGrid w:val="0"/>
        <w:spacing w:line="440" w:lineRule="exact"/>
        <w:ind w:left="1841" w:hangingChars="682" w:hanging="1841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三、徵稿主題：</w:t>
      </w:r>
      <w:r w:rsidR="008F34D3">
        <w:rPr>
          <w:rFonts w:ascii="標楷體" w:eastAsia="標楷體" w:hAnsi="標楷體" w:hint="eastAsia"/>
          <w:sz w:val="27"/>
          <w:szCs w:val="27"/>
        </w:rPr>
        <w:t>1</w:t>
      </w:r>
      <w:r w:rsidR="009F36B6">
        <w:rPr>
          <w:rFonts w:ascii="標楷體" w:eastAsia="標楷體" w:hAnsi="標楷體" w:hint="eastAsia"/>
          <w:sz w:val="27"/>
          <w:szCs w:val="27"/>
        </w:rPr>
        <w:t>1</w:t>
      </w:r>
      <w:r w:rsidR="00ED0608">
        <w:rPr>
          <w:rFonts w:ascii="標楷體" w:eastAsia="標楷體" w:hAnsi="標楷體"/>
          <w:sz w:val="27"/>
          <w:szCs w:val="27"/>
        </w:rPr>
        <w:t>4</w:t>
      </w:r>
      <w:r w:rsidR="00D63B2A" w:rsidRPr="00082163">
        <w:rPr>
          <w:rFonts w:ascii="標楷體" w:eastAsia="標楷體" w:hAnsi="標楷體" w:hint="eastAsia"/>
          <w:sz w:val="27"/>
          <w:szCs w:val="27"/>
        </w:rPr>
        <w:t>年</w:t>
      </w:r>
      <w:r w:rsidR="009D1B85">
        <w:rPr>
          <w:rFonts w:ascii="標楷體" w:eastAsia="標楷體" w:hAnsi="標楷體" w:hint="eastAsia"/>
          <w:sz w:val="27"/>
          <w:szCs w:val="27"/>
        </w:rPr>
        <w:t>度</w:t>
      </w:r>
      <w:r w:rsidR="0049316B">
        <w:rPr>
          <w:rFonts w:ascii="標楷體" w:eastAsia="標楷體" w:hAnsi="標楷體" w:hint="eastAsia"/>
          <w:sz w:val="27"/>
          <w:szCs w:val="27"/>
        </w:rPr>
        <w:t>徵件以</w:t>
      </w:r>
      <w:r w:rsidR="00D63B2A" w:rsidRPr="00931DED">
        <w:rPr>
          <w:rFonts w:ascii="標楷體" w:eastAsia="標楷體" w:hAnsi="標楷體" w:hint="eastAsia"/>
          <w:sz w:val="27"/>
          <w:szCs w:val="27"/>
        </w:rPr>
        <w:t>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各國觀光景點─亞洲篇</w:t>
      </w:r>
      <w:r w:rsidR="00A7248D">
        <w:rPr>
          <w:rFonts w:ascii="標楷體" w:eastAsia="標楷體" w:hAnsi="標楷體" w:hint="eastAsia"/>
          <w:sz w:val="27"/>
          <w:szCs w:val="27"/>
        </w:rPr>
        <w:t>」</w:t>
      </w:r>
      <w:r w:rsidR="00E41263">
        <w:rPr>
          <w:rFonts w:ascii="標楷體" w:eastAsia="標楷體" w:hAnsi="標楷體" w:hint="eastAsia"/>
          <w:sz w:val="27"/>
          <w:szCs w:val="27"/>
        </w:rPr>
        <w:t>為</w:t>
      </w:r>
      <w:r w:rsidR="00FD47AC">
        <w:rPr>
          <w:rFonts w:ascii="標楷體" w:eastAsia="標楷體" w:hAnsi="標楷體" w:hint="eastAsia"/>
          <w:sz w:val="27"/>
          <w:szCs w:val="27"/>
        </w:rPr>
        <w:t>主題</w:t>
      </w:r>
      <w:r w:rsidR="00E41263">
        <w:rPr>
          <w:rFonts w:ascii="標楷體" w:eastAsia="標楷體" w:hAnsi="標楷體" w:hint="eastAsia"/>
          <w:sz w:val="27"/>
          <w:szCs w:val="27"/>
        </w:rPr>
        <w:t>，</w:t>
      </w:r>
      <w:r w:rsidR="00ED0608" w:rsidRPr="00ED0608">
        <w:rPr>
          <w:rFonts w:ascii="標楷體" w:eastAsia="標楷體" w:hAnsi="標楷體" w:hint="eastAsia"/>
          <w:sz w:val="27"/>
          <w:szCs w:val="27"/>
        </w:rPr>
        <w:t>舉例一至四國著名觀光名勝、古蹟、地點做介紹</w:t>
      </w:r>
      <w:r w:rsidR="00FD47AC">
        <w:rPr>
          <w:rFonts w:ascii="標楷體" w:eastAsia="標楷體" w:hAnsi="標楷體" w:hint="eastAsia"/>
          <w:sz w:val="27"/>
          <w:szCs w:val="27"/>
        </w:rPr>
        <w:t>。</w:t>
      </w:r>
      <w:r w:rsidR="00ED0608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342D091" w14:textId="77777777" w:rsidR="00FD2A25" w:rsidRPr="00376A4C" w:rsidRDefault="00FD2A25" w:rsidP="00FD2A25">
      <w:pPr>
        <w:snapToGrid w:val="0"/>
        <w:spacing w:line="440" w:lineRule="exact"/>
        <w:jc w:val="both"/>
        <w:rPr>
          <w:rFonts w:ascii="標楷體" w:eastAsia="標楷體" w:hAnsi="標楷體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四、甄選組別、對象、辦理圖稿評選說明如下：</w:t>
      </w:r>
    </w:p>
    <w:tbl>
      <w:tblPr>
        <w:tblpPr w:leftFromText="180" w:rightFromText="180" w:vertAnchor="text" w:horzAnchor="page" w:tblpX="1567" w:tblpY="40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93"/>
        <w:gridCol w:w="2410"/>
        <w:gridCol w:w="2268"/>
      </w:tblGrid>
      <w:tr w:rsidR="00FD2A25" w:rsidRPr="00872E6E" w14:paraId="2F34B35F" w14:textId="77777777" w:rsidTr="00EB729B">
        <w:tc>
          <w:tcPr>
            <w:tcW w:w="1838" w:type="dxa"/>
            <w:vAlign w:val="center"/>
          </w:tcPr>
          <w:p w14:paraId="25481169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2693" w:type="dxa"/>
            <w:vAlign w:val="center"/>
          </w:tcPr>
          <w:p w14:paraId="58D0AE9A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對象</w:t>
            </w:r>
          </w:p>
        </w:tc>
        <w:tc>
          <w:tcPr>
            <w:tcW w:w="2410" w:type="dxa"/>
            <w:vAlign w:val="center"/>
          </w:tcPr>
          <w:p w14:paraId="58C73265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圖稿評選</w:t>
            </w:r>
          </w:p>
        </w:tc>
        <w:tc>
          <w:tcPr>
            <w:tcW w:w="2268" w:type="dxa"/>
            <w:vAlign w:val="center"/>
          </w:tcPr>
          <w:p w14:paraId="6CE52E78" w14:textId="77777777" w:rsidR="00FD2A25" w:rsidRPr="00872E6E" w:rsidRDefault="00FD2A25" w:rsidP="00F608B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對譯</w:t>
            </w:r>
          </w:p>
        </w:tc>
      </w:tr>
      <w:tr w:rsidR="00766624" w:rsidRPr="00766624" w14:paraId="58C4BBC5" w14:textId="77777777" w:rsidTr="00EB729B">
        <w:tc>
          <w:tcPr>
            <w:tcW w:w="1838" w:type="dxa"/>
          </w:tcPr>
          <w:p w14:paraId="13D20E12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國小中年級組</w:t>
            </w:r>
          </w:p>
        </w:tc>
        <w:tc>
          <w:tcPr>
            <w:tcW w:w="2693" w:type="dxa"/>
          </w:tcPr>
          <w:p w14:paraId="7C7271BF" w14:textId="2CA8203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三、四年級學生</w:t>
            </w:r>
          </w:p>
        </w:tc>
        <w:tc>
          <w:tcPr>
            <w:tcW w:w="2410" w:type="dxa"/>
            <w:vMerge w:val="restart"/>
          </w:tcPr>
          <w:p w14:paraId="4D82A8D8" w14:textId="0309C0DC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經各校初選後彙集造冊，於</w:t>
            </w:r>
            <w:r w:rsidR="00C770B8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376A4C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  <w:r w:rsidR="00771EEE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AA078B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  <w:r w:rsidR="00A61AD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="00B502D3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前送件至本市正濱國中教務處</w:t>
            </w:r>
            <w:r w:rsidRPr="00766624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。</w:t>
            </w:r>
          </w:p>
        </w:tc>
        <w:tc>
          <w:tcPr>
            <w:tcW w:w="2268" w:type="dxa"/>
            <w:vMerge w:val="restart"/>
          </w:tcPr>
          <w:p w14:paraId="28943512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由承辦單位徵選合適對譯人員進行錄音，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影片檔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收置於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基隆市政府教育處官方y</w:t>
            </w:r>
            <w:r w:rsidR="00BB0776" w:rsidRPr="0076662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outube</w:t>
            </w:r>
            <w:r w:rsidR="00BB0776"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頻道(基隆教主)</w:t>
            </w:r>
            <w:r w:rsidRPr="0076662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766624" w:rsidRPr="00766624" w14:paraId="556FE8CA" w14:textId="77777777" w:rsidTr="00EB729B">
        <w:tc>
          <w:tcPr>
            <w:tcW w:w="1838" w:type="dxa"/>
          </w:tcPr>
          <w:p w14:paraId="0E64524E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國小高年級組</w:t>
            </w:r>
          </w:p>
        </w:tc>
        <w:tc>
          <w:tcPr>
            <w:tcW w:w="2693" w:type="dxa"/>
          </w:tcPr>
          <w:p w14:paraId="39B636BB" w14:textId="205CE1EF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公、私立國小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五、六年級學生</w:t>
            </w:r>
          </w:p>
        </w:tc>
        <w:tc>
          <w:tcPr>
            <w:tcW w:w="2410" w:type="dxa"/>
            <w:vMerge/>
          </w:tcPr>
          <w:p w14:paraId="1E5E66D9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69C4E2D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766624" w:rsidRPr="00766624" w14:paraId="60C3E62D" w14:textId="77777777" w:rsidTr="00EB729B">
        <w:tc>
          <w:tcPr>
            <w:tcW w:w="1838" w:type="dxa"/>
          </w:tcPr>
          <w:p w14:paraId="4142826C" w14:textId="77777777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2693" w:type="dxa"/>
          </w:tcPr>
          <w:p w14:paraId="2F92386F" w14:textId="09A4B549" w:rsidR="00FD2A25" w:rsidRPr="00872E6E" w:rsidRDefault="00FD2A25" w:rsidP="00F608B5">
            <w:pPr>
              <w:spacing w:line="44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公、私立國中（含市立高中國中部）</w:t>
            </w:r>
            <w:r w:rsidR="00C770B8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76A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61AD5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D63B2A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  <w:r w:rsidRPr="00872E6E">
              <w:rPr>
                <w:rFonts w:ascii="標楷體" w:eastAsia="標楷體" w:hAnsi="標楷體" w:hint="eastAsia"/>
                <w:sz w:val="27"/>
                <w:szCs w:val="27"/>
              </w:rPr>
              <w:t>七八九年級。</w:t>
            </w:r>
          </w:p>
        </w:tc>
        <w:tc>
          <w:tcPr>
            <w:tcW w:w="2410" w:type="dxa"/>
            <w:vMerge/>
          </w:tcPr>
          <w:p w14:paraId="178BD3F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6A4E8151" w14:textId="77777777" w:rsidR="00FD2A25" w:rsidRPr="00766624" w:rsidRDefault="00FD2A25" w:rsidP="00F608B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</w:tbl>
    <w:p w14:paraId="56623FD0" w14:textId="3EB87525" w:rsidR="00FD2A25" w:rsidRPr="00872E6E" w:rsidRDefault="00FD2A25" w:rsidP="00FD2A25">
      <w:pPr>
        <w:spacing w:line="440" w:lineRule="exact"/>
        <w:ind w:firstLineChars="100" w:firstLine="270"/>
        <w:rPr>
          <w:rFonts w:ascii="標楷體" w:eastAsia="標楷體" w:hAnsi="標楷體"/>
          <w:b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b/>
          <w:color w:val="000000"/>
          <w:sz w:val="27"/>
          <w:szCs w:val="27"/>
        </w:rPr>
        <w:t>附註：</w:t>
      </w:r>
    </w:p>
    <w:p w14:paraId="423DAD1F" w14:textId="71E72FB1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/>
          <w:color w:val="000000"/>
          <w:sz w:val="27"/>
          <w:szCs w:val="27"/>
        </w:rPr>
        <w:t>.</w:t>
      </w:r>
      <w:r w:rsidRPr="00EB729B">
        <w:rPr>
          <w:rFonts w:ascii="標楷體" w:eastAsia="標楷體" w:hAnsi="標楷體" w:hint="eastAsia"/>
          <w:b/>
          <w:color w:val="FF0000"/>
          <w:sz w:val="27"/>
          <w:szCs w:val="27"/>
          <w:bdr w:val="single" w:sz="4" w:space="0" w:color="auto"/>
        </w:rPr>
        <w:t>請參賽學生務必上網填寫報名表單，報名網址如下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：</w:t>
      </w:r>
    </w:p>
    <w:p w14:paraId="6CBC7238" w14:textId="4D1D9EBF" w:rsidR="00B523D4" w:rsidRPr="00B523D4" w:rsidRDefault="00B523D4" w:rsidP="00B523D4">
      <w:pPr>
        <w:spacing w:line="440" w:lineRule="exact"/>
        <w:ind w:leftChars="295" w:left="708" w:firstLine="1"/>
        <w:rPr>
          <w:rFonts w:eastAsia="標楷體"/>
          <w:color w:val="000000"/>
          <w:sz w:val="27"/>
          <w:szCs w:val="27"/>
        </w:rPr>
      </w:pPr>
      <w:r w:rsidRPr="00B523D4">
        <w:rPr>
          <w:rFonts w:eastAsia="標楷體"/>
          <w:b/>
          <w:noProof/>
          <w:color w:val="FF0000"/>
          <w:kern w:val="0"/>
          <w:sz w:val="27"/>
          <w:szCs w:val="27"/>
          <w:u w:val="single"/>
        </w:rPr>
        <w:drawing>
          <wp:anchor distT="0" distB="0" distL="114300" distR="114300" simplePos="0" relativeHeight="251669504" behindDoc="1" locked="0" layoutInCell="1" allowOverlap="1" wp14:anchorId="4AA88ED7" wp14:editId="045FF290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1211580" cy="1211580"/>
            <wp:effectExtent l="0" t="0" r="7620" b="7620"/>
            <wp:wrapSquare wrapText="bothSides"/>
            <wp:docPr id="10" name="圖片 10" descr="E:\Users\Administrator\Downloads\69xuH7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istrator\Downloads\69xuH7_qr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B523D4">
          <w:rPr>
            <w:rStyle w:val="ad"/>
            <w:rFonts w:eastAsia="標楷體"/>
            <w:sz w:val="27"/>
            <w:szCs w:val="27"/>
          </w:rPr>
          <w:t>https://docs.google.com/forms/d/e/1FAIpQLSdDyEA6QCV3FWMW1_CscUQMAA896CDUY1h1TiagWEnSKqiSRA/viewform?usp=dialog</w:t>
        </w:r>
      </w:hyperlink>
    </w:p>
    <w:p w14:paraId="2857BC25" w14:textId="492A3269" w:rsidR="00B523D4" w:rsidRPr="00B523D4" w:rsidRDefault="00B523D4" w:rsidP="00B523D4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2.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請各校送件時，務必完成以下步驟，並將每位參賽者之「作品」背面黏貼作品標籤（附件1），再將下列資料裝釘成一份：</w:t>
      </w:r>
    </w:p>
    <w:p w14:paraId="48D99675" w14:textId="36DFEC0F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參賽作品簡介（附件3）</w:t>
      </w:r>
    </w:p>
    <w:p w14:paraId="5E6DD720" w14:textId="124982EB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著作財產使用權授權同意書（附件4，每1件作品填寫1張）</w:t>
      </w:r>
    </w:p>
    <w:p w14:paraId="36E2D18C" w14:textId="7E579035" w:rsidR="00B523D4" w:rsidRP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3</w:t>
      </w:r>
      <w:r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 w:rsidRPr="00B523D4">
        <w:rPr>
          <w:rFonts w:ascii="標楷體" w:eastAsia="標楷體" w:hAnsi="標楷體" w:hint="eastAsia"/>
          <w:color w:val="000000"/>
          <w:sz w:val="27"/>
          <w:szCs w:val="27"/>
        </w:rPr>
        <w:t>已核章之送件作品清冊（附件2）</w:t>
      </w:r>
    </w:p>
    <w:p w14:paraId="522AAB03" w14:textId="335C7DA8" w:rsidR="00B523D4" w:rsidRDefault="00B523D4" w:rsidP="00B523D4">
      <w:pPr>
        <w:spacing w:line="440" w:lineRule="exact"/>
        <w:ind w:leftChars="295" w:left="708" w:firstLine="1"/>
        <w:rPr>
          <w:rFonts w:ascii="標楷體" w:eastAsia="標楷體" w:hAnsi="標楷體"/>
          <w:color w:val="000000"/>
          <w:sz w:val="27"/>
          <w:szCs w:val="27"/>
        </w:rPr>
      </w:pPr>
      <w:r w:rsidRPr="00B523D4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彙整所有作品資料後，請以捲筒方式妥善包裝，親送或郵寄至：基隆市正濱國中教務處（信封上請註明：「多元文化教材網生活情境用語對話四格漫畫比賽」）</w:t>
      </w:r>
    </w:p>
    <w:p w14:paraId="5EF76F2B" w14:textId="7B052BDE" w:rsidR="00FD2A25" w:rsidRPr="00EB729B" w:rsidRDefault="00EB729B" w:rsidP="00EB729B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 w:rsidRPr="00EB729B">
        <w:rPr>
          <w:rFonts w:ascii="標楷體" w:eastAsia="標楷體" w:hAnsi="標楷體"/>
          <w:color w:val="000000"/>
          <w:sz w:val="27"/>
          <w:szCs w:val="27"/>
        </w:rPr>
        <w:t>3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.作品請以捲筒方式送件</w:t>
      </w:r>
      <w:r w:rsidR="00786D09" w:rsidRPr="00EB729B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="00FD2A25" w:rsidRPr="00EB729B">
        <w:rPr>
          <w:rFonts w:ascii="標楷體" w:eastAsia="標楷體" w:hAnsi="標楷體" w:hint="eastAsia"/>
          <w:color w:val="000000"/>
          <w:sz w:val="27"/>
          <w:szCs w:val="27"/>
        </w:rPr>
        <w:t>避免造成作品損傷。</w:t>
      </w:r>
    </w:p>
    <w:p w14:paraId="55709FE2" w14:textId="7BB0043F" w:rsidR="00FD2A25" w:rsidRPr="00D63B2A" w:rsidRDefault="00EB729B" w:rsidP="00FD2A25">
      <w:pPr>
        <w:spacing w:line="440" w:lineRule="exact"/>
        <w:ind w:leftChars="178" w:left="708" w:hangingChars="104" w:hanging="28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4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.各校選送作品組別、規格及材質如有未按規定選送者，經查屬實，該件作品取消參賽或得獎資格。</w:t>
      </w:r>
    </w:p>
    <w:p w14:paraId="5CB28415" w14:textId="5ADB1E97" w:rsidR="00FD2A25" w:rsidRPr="00F06874" w:rsidRDefault="00EB729B" w:rsidP="00FD2A25">
      <w:pPr>
        <w:spacing w:line="440" w:lineRule="exact"/>
        <w:ind w:leftChars="178" w:left="708" w:hangingChars="104" w:hanging="281"/>
        <w:rPr>
          <w:rFonts w:eastAsia="標楷體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5</w:t>
      </w:r>
      <w:r w:rsidR="00FD2A25" w:rsidRPr="00D63B2A">
        <w:rPr>
          <w:rFonts w:ascii="標楷體" w:eastAsia="標楷體" w:hAnsi="標楷體" w:hint="eastAsia"/>
          <w:color w:val="000000"/>
          <w:sz w:val="27"/>
          <w:szCs w:val="27"/>
        </w:rPr>
        <w:t>.得獎作品需將</w:t>
      </w:r>
      <w:r w:rsidR="00FD2A25" w:rsidRPr="00F06874">
        <w:rPr>
          <w:rFonts w:eastAsia="標楷體"/>
          <w:color w:val="000000"/>
          <w:sz w:val="27"/>
          <w:szCs w:val="27"/>
        </w:rPr>
        <w:t>領據以親送或郵寄至本市正濱國中教務處</w:t>
      </w:r>
      <w:r>
        <w:rPr>
          <w:rFonts w:eastAsia="標楷體" w:hint="eastAsia"/>
          <w:color w:val="000000"/>
          <w:sz w:val="27"/>
          <w:szCs w:val="27"/>
        </w:rPr>
        <w:t>，領據於公布得獎名單時隨公文附上</w:t>
      </w:r>
      <w:r w:rsidR="00FD2A25" w:rsidRPr="00F06874">
        <w:rPr>
          <w:rFonts w:eastAsia="標楷體"/>
          <w:color w:val="000000"/>
          <w:sz w:val="27"/>
          <w:szCs w:val="27"/>
        </w:rPr>
        <w:t>。</w:t>
      </w:r>
    </w:p>
    <w:p w14:paraId="4781F172" w14:textId="77777777" w:rsidR="00FD2A25" w:rsidRPr="00872E6E" w:rsidRDefault="00FD2A25" w:rsidP="00FD2A25">
      <w:pPr>
        <w:spacing w:line="440" w:lineRule="exact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五、作品規格</w:t>
      </w:r>
    </w:p>
    <w:p w14:paraId="5F1877C1" w14:textId="77777777" w:rsidR="00FD2A25" w:rsidRPr="00872E6E" w:rsidRDefault="00FD2A25" w:rsidP="00FD2A25">
      <w:pPr>
        <w:widowControl/>
        <w:spacing w:line="44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 四格漫畫作品規格：</w:t>
      </w:r>
    </w:p>
    <w:p w14:paraId="48B7230B" w14:textId="77777777" w:rsidR="00FD2A25" w:rsidRPr="009778B9" w:rsidRDefault="00FD2A25" w:rsidP="00FD2A25">
      <w:pPr>
        <w:widowControl/>
        <w:spacing w:line="44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Cs w:val="27"/>
        </w:rPr>
      </w:pP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.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紙本作品：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以四開繪圖紙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橫式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分四等份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（如下圖）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34C84778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8DDF" wp14:editId="6DDDB359">
                <wp:simplePos x="0" y="0"/>
                <wp:positionH relativeFrom="column">
                  <wp:posOffset>892810</wp:posOffset>
                </wp:positionH>
                <wp:positionV relativeFrom="paragraph">
                  <wp:posOffset>172720</wp:posOffset>
                </wp:positionV>
                <wp:extent cx="4000500" cy="2785110"/>
                <wp:effectExtent l="12700" t="16510" r="15875" b="17780"/>
                <wp:wrapTight wrapText="bothSides">
                  <wp:wrapPolygon edited="0">
                    <wp:start x="-103" y="-74"/>
                    <wp:lineTo x="-103" y="21600"/>
                    <wp:lineTo x="21703" y="21600"/>
                    <wp:lineTo x="21703" y="-74"/>
                    <wp:lineTo x="-103" y="-74"/>
                  </wp:wrapPolygon>
                </wp:wrapTight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785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3E2AD5" id="矩形 9" o:spid="_x0000_s1026" style="position:absolute;margin-left:70.3pt;margin-top:13.6pt;width:315pt;height:2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" fillcolor="#ddd" strokecolor="gray" strokeweight="2pt">
                <w10:wrap type="tight"/>
              </v:rect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6499A" wp14:editId="56B284EA">
                <wp:simplePos x="0" y="0"/>
                <wp:positionH relativeFrom="column">
                  <wp:posOffset>2893695</wp:posOffset>
                </wp:positionH>
                <wp:positionV relativeFrom="paragraph">
                  <wp:posOffset>194310</wp:posOffset>
                </wp:positionV>
                <wp:extent cx="0" cy="2785110"/>
                <wp:effectExtent l="13335" t="19050" r="15240" b="15240"/>
                <wp:wrapTight wrapText="bothSides">
                  <wp:wrapPolygon edited="0">
                    <wp:start x="-2147483648" y="0"/>
                    <wp:lineTo x="-2147483648" y="300"/>
                    <wp:lineTo x="-2147483648" y="300"/>
                    <wp:lineTo x="-2147483648" y="0"/>
                    <wp:lineTo x="-2147483648" y="0"/>
                  </wp:wrapPolygon>
                </wp:wrapTight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5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9E015D" id="直線接點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.3pt" to="227.8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" strokecolor="gray" strokeweight="2pt">
                <w10:wrap type="tight"/>
              </v:line>
            </w:pict>
          </mc:Fallback>
        </mc:AlternateContent>
      </w:r>
    </w:p>
    <w:p w14:paraId="026AA4B5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FB79" wp14:editId="76390B19">
                <wp:simplePos x="0" y="0"/>
                <wp:positionH relativeFrom="column">
                  <wp:posOffset>3569335</wp:posOffset>
                </wp:positionH>
                <wp:positionV relativeFrom="paragraph">
                  <wp:posOffset>299085</wp:posOffset>
                </wp:positionV>
                <wp:extent cx="835025" cy="347345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9FCA" w14:textId="77777777" w:rsidR="00FD2A25" w:rsidRPr="00DD4273" w:rsidRDefault="00FD2A25" w:rsidP="00FD2A2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A1FB79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81.05pt;margin-top:23.55pt;width:65.7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DywIAALw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" filled="f" stroked="f">
                <v:textbox>
                  <w:txbxContent>
                    <w:p w14:paraId="4F789FCA" w14:textId="77777777" w:rsidR="00FD2A25" w:rsidRPr="00DD4273" w:rsidRDefault="00FD2A25" w:rsidP="00FD2A25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第</w:t>
                      </w:r>
                      <w:r>
                        <w:rPr>
                          <w:rFonts w:hint="eastAsia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Cs w:val="32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BBC7D" wp14:editId="112ACB60">
                <wp:simplePos x="0" y="0"/>
                <wp:positionH relativeFrom="column">
                  <wp:posOffset>1556385</wp:posOffset>
                </wp:positionH>
                <wp:positionV relativeFrom="paragraph">
                  <wp:posOffset>299085</wp:posOffset>
                </wp:positionV>
                <wp:extent cx="949325" cy="35306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A1F1" w14:textId="77777777" w:rsidR="00FD2A25" w:rsidRPr="00BE6A8E" w:rsidRDefault="00FD2A25" w:rsidP="00FD2A25">
                            <w:pPr>
                              <w:jc w:val="center"/>
                            </w:pPr>
                            <w:r w:rsidRPr="00DD4273"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1</w:t>
                            </w:r>
                            <w:r w:rsidRPr="00DD4273">
                              <w:rPr>
                                <w:rFonts w:hint="eastAsia"/>
                              </w:rP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BBC7D" id="文字方塊 6" o:spid="_x0000_s1027" type="#_x0000_t202" style="position:absolute;left:0;text-align:left;margin-left:122.55pt;margin-top:23.55pt;width:74.7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" filled="f" stroked="f">
                <v:textbox>
                  <w:txbxContent>
                    <w:p w14:paraId="7637A1F1" w14:textId="77777777" w:rsidR="00FD2A25" w:rsidRPr="00BE6A8E" w:rsidRDefault="00FD2A25" w:rsidP="00FD2A25">
                      <w:pPr>
                        <w:jc w:val="center"/>
                      </w:pPr>
                      <w:r w:rsidRPr="00DD4273"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1</w:t>
                      </w:r>
                      <w:r w:rsidRPr="00DD4273">
                        <w:rPr>
                          <w:rFonts w:hint="eastAsia"/>
                        </w:rPr>
                        <w:t>格</w:t>
                      </w:r>
                      <w:r>
                        <w:rPr>
                          <w:rFonts w:hint="eastAsia"/>
                        </w:rPr>
                        <w:t>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3D6CA0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5F7D0ACB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8CBB0" wp14:editId="7F3AE00C">
                <wp:simplePos x="0" y="0"/>
                <wp:positionH relativeFrom="column">
                  <wp:posOffset>1458595</wp:posOffset>
                </wp:positionH>
                <wp:positionV relativeFrom="paragraph">
                  <wp:posOffset>376555</wp:posOffset>
                </wp:positionV>
                <wp:extent cx="2945765" cy="720090"/>
                <wp:effectExtent l="0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AED3" w14:textId="77777777" w:rsidR="00CB4A7E" w:rsidRDefault="00CB4A7E" w:rsidP="00CB4A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333333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正面作圖區</w:t>
                            </w:r>
                          </w:p>
                          <w:p w14:paraId="546FBA67" w14:textId="77777777" w:rsidR="00FD2A25" w:rsidRPr="004C008A" w:rsidRDefault="00FD2A25" w:rsidP="00FD2A25">
                            <w:pPr>
                              <w:rPr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C8CBB0" id="文字方塊 5" o:spid="_x0000_s1028" type="#_x0000_t202" style="position:absolute;left:0;text-align:left;margin-left:114.85pt;margin-top:29.65pt;width:231.95pt;height:56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" filled="f" stroked="f">
                <v:fill opacity="58853f"/>
                <v:textbox style="mso-fit-shape-to-text:t">
                  <w:txbxContent>
                    <w:p w14:paraId="48F0AED3" w14:textId="77777777" w:rsidR="00CB4A7E" w:rsidRDefault="00CB4A7E" w:rsidP="00CB4A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333333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正面作圖區</w:t>
                      </w:r>
                    </w:p>
                    <w:p w14:paraId="546FBA67" w14:textId="77777777" w:rsidR="00FD2A25" w:rsidRPr="004C008A" w:rsidRDefault="00FD2A25" w:rsidP="00FD2A25">
                      <w:pPr>
                        <w:rPr>
                          <w:szCs w:val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14085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2A905EA6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226A5" wp14:editId="1D814C34">
                <wp:simplePos x="0" y="0"/>
                <wp:positionH relativeFrom="column">
                  <wp:posOffset>870585</wp:posOffset>
                </wp:positionH>
                <wp:positionV relativeFrom="paragraph">
                  <wp:posOffset>89535</wp:posOffset>
                </wp:positionV>
                <wp:extent cx="4003675" cy="0"/>
                <wp:effectExtent l="19050" t="19050" r="15875" b="19050"/>
                <wp:wrapTight wrapText="bothSides">
                  <wp:wrapPolygon edited="0">
                    <wp:start x="0" y="-2147483648"/>
                    <wp:lineTo x="0" y="-2147483648"/>
                    <wp:lineTo x="421" y="-2147483648"/>
                    <wp:lineTo x="421" y="-2147483648"/>
                    <wp:lineTo x="0" y="-2147483648"/>
                  </wp:wrapPolygon>
                </wp:wrapTight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3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F2F54B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7.05pt" to="3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" strokecolor="gray" strokeweight="2pt">
                <w10:wrap type="tight"/>
              </v:line>
            </w:pict>
          </mc:Fallback>
        </mc:AlternateContent>
      </w:r>
    </w:p>
    <w:p w14:paraId="7F8BE1DD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52C94" wp14:editId="529BDA65">
                <wp:simplePos x="0" y="0"/>
                <wp:positionH relativeFrom="column">
                  <wp:posOffset>3637915</wp:posOffset>
                </wp:positionH>
                <wp:positionV relativeFrom="paragraph">
                  <wp:posOffset>422910</wp:posOffset>
                </wp:positionV>
                <wp:extent cx="914400" cy="303530"/>
                <wp:effectExtent l="0" t="381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586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DD427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52C94" id="文字方塊 3" o:spid="_x0000_s1029" type="#_x0000_t202" style="position:absolute;left:0;text-align:left;margin-left:286.45pt;margin-top:33.3pt;width:1in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hzQIAAMM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" filled="f" stroked="f">
                <v:textbox>
                  <w:txbxContent>
                    <w:p w14:paraId="3915586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DD4273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 w:cs="新細明體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2A1C" wp14:editId="2D5A50B6">
                <wp:simplePos x="0" y="0"/>
                <wp:positionH relativeFrom="column">
                  <wp:posOffset>1239520</wp:posOffset>
                </wp:positionH>
                <wp:positionV relativeFrom="paragraph">
                  <wp:posOffset>374650</wp:posOffset>
                </wp:positionV>
                <wp:extent cx="1485900" cy="266065"/>
                <wp:effectExtent l="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393B" w14:textId="77777777" w:rsidR="00FD2A25" w:rsidRPr="00DD4273" w:rsidRDefault="00FD2A25" w:rsidP="00FD2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格圖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162A1C" id="文字方塊 2" o:spid="_x0000_s1030" type="#_x0000_t202" style="position:absolute;left:0;text-align:left;margin-left:97.6pt;margin-top:29.5pt;width:11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6+zgIAAMQ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" filled="f" stroked="f">
                <v:textbox>
                  <w:txbxContent>
                    <w:p w14:paraId="7B5C393B" w14:textId="77777777" w:rsidR="00FD2A25" w:rsidRPr="00DD4273" w:rsidRDefault="00FD2A25" w:rsidP="00FD2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格圖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64DA24" w14:textId="77777777" w:rsidR="00FD2A25" w:rsidRPr="005C0C21" w:rsidRDefault="00FD2A25" w:rsidP="00FD2A25">
      <w:pPr>
        <w:widowControl/>
        <w:spacing w:line="480" w:lineRule="exact"/>
        <w:ind w:left="1800" w:right="300" w:hanging="600"/>
        <w:rPr>
          <w:rFonts w:eastAsia="標楷體" w:cs="新細明體"/>
          <w:color w:val="000000"/>
          <w:kern w:val="0"/>
          <w:sz w:val="27"/>
          <w:szCs w:val="27"/>
        </w:rPr>
      </w:pPr>
    </w:p>
    <w:p w14:paraId="1C115E7D" w14:textId="77777777" w:rsidR="00FD2A25" w:rsidRDefault="00FD2A25" w:rsidP="00FD2A25">
      <w:pPr>
        <w:widowControl/>
        <w:spacing w:line="480" w:lineRule="exact"/>
        <w:ind w:right="300"/>
        <w:rPr>
          <w:rFonts w:eastAsia="標楷體" w:cs="新細明體"/>
          <w:color w:val="000000"/>
          <w:kern w:val="0"/>
          <w:sz w:val="27"/>
          <w:szCs w:val="27"/>
        </w:rPr>
      </w:pPr>
    </w:p>
    <w:p w14:paraId="616298DB" w14:textId="77777777" w:rsidR="009972D2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14:paraId="1E8EF349" w14:textId="77777777" w:rsidR="00FD2A25" w:rsidRDefault="009972D2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2.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手繪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於圖畫紙正面作圖區上，並依上述四格圖序（第1格圖、第2格圖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…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）繪圖及著色（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用</w:t>
      </w:r>
      <w:r w:rsidR="00FD2A25"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裱框、護貝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），並將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對話文字（以國語文為主）以電腦打字或正楷手寫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標示在對話框（請注意用字正確性，字體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一律為12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pt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="00FD2A2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並於背面黏貼作品標籤</w:t>
      </w:r>
      <w:r w:rsidR="00FD2A25" w:rsidRPr="00555D3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（附件1）</w:t>
      </w:r>
      <w:r w:rsidR="00FD2A25"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6D17F64F" w14:textId="77777777" w:rsidR="00FD2A25" w:rsidRPr="00786D09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3.圖文以對話為主，對話文字須精簡，不宜為長篇敘述。</w:t>
      </w:r>
    </w:p>
    <w:p w14:paraId="4B5116C8" w14:textId="77777777" w:rsidR="00FD2A25" w:rsidRDefault="00FD2A25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4.每件作品須由參賽者以50字至100字敘明作者創作理念，</w:t>
      </w:r>
      <w:r w:rsidR="00082163"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並將作品的對話內容，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統一以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電腦打字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（繁體中文）於參賽作品簡介表內（附件3），內容不得抄襲他人作品（請注意用字正確性，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>字體一律為12pt</w:t>
      </w:r>
      <w:r w:rsidRPr="00786D09">
        <w:rPr>
          <w:rFonts w:ascii="標楷體" w:eastAsia="標楷體" w:hAnsi="標楷體" w:cs="新細明體" w:hint="eastAsia"/>
          <w:kern w:val="0"/>
          <w:sz w:val="27"/>
          <w:szCs w:val="27"/>
        </w:rPr>
        <w:t>）。</w:t>
      </w:r>
    </w:p>
    <w:p w14:paraId="00E3C7A8" w14:textId="18F2B1A9" w:rsidR="00786D09" w:rsidRPr="00766624" w:rsidRDefault="00786D09" w:rsidP="00FD2A25">
      <w:pPr>
        <w:widowControl/>
        <w:spacing w:line="480" w:lineRule="exact"/>
        <w:ind w:leftChars="274" w:left="991" w:rightChars="125" w:right="300" w:hanging="333"/>
        <w:rPr>
          <w:rFonts w:ascii="標楷體" w:eastAsia="標楷體" w:hAnsi="標楷體" w:cs="新細明體"/>
          <w:kern w:val="0"/>
          <w:sz w:val="27"/>
          <w:szCs w:val="27"/>
        </w:rPr>
      </w:pPr>
      <w:r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5.如格式有不符規定者，承辦單位將通知修正；請於收到通知三日內完成修正，並將作品送回承辦學校，逾期視同放棄報名。</w:t>
      </w:r>
    </w:p>
    <w:p w14:paraId="3D6F3912" w14:textId="4D8B8A28" w:rsidR="00FD2A25" w:rsidRPr="00766624" w:rsidRDefault="00EB729B" w:rsidP="00FD2A25">
      <w:pPr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六、</w:t>
      </w:r>
      <w:r w:rsidR="00FD2A25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評分方式及標準</w:t>
      </w:r>
    </w:p>
    <w:p w14:paraId="6EED347D" w14:textId="56DD65B2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評審小組：由承辦單位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聘請具多元文化專長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或藝文相關人員</w:t>
      </w:r>
      <w:r w:rsidRPr="009D53F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評審之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1D03999F" w14:textId="214093BC" w:rsidR="00FD2A25" w:rsidRPr="00872E6E" w:rsidRDefault="00FD2A25" w:rsidP="00FD2A25">
      <w:pPr>
        <w:widowControl/>
        <w:spacing w:line="480" w:lineRule="exact"/>
        <w:ind w:leftChars="21" w:left="890" w:rightChars="125" w:right="300" w:hangingChars="311" w:hanging="8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需具有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生活情境用語對話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」正面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意義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作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品中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如含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多語文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發音或相關詞彙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時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，應避免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不雅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之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諧音或雙關語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14:paraId="2E292621" w14:textId="452CA491" w:rsidR="00FD2A25" w:rsidRPr="00872E6E" w:rsidRDefault="00FD2A25" w:rsidP="00FD2A25">
      <w:pPr>
        <w:widowControl/>
        <w:spacing w:line="480" w:lineRule="exact"/>
        <w:ind w:leftChars="35" w:left="894" w:rightChars="125" w:right="300" w:hangingChars="300" w:hanging="81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786D09">
        <w:rPr>
          <w:rFonts w:ascii="標楷體" w:eastAsia="標楷體" w:hAnsi="標楷體" w:hint="eastAsia"/>
          <w:color w:val="000000"/>
          <w:sz w:val="27"/>
          <w:szCs w:val="27"/>
        </w:rPr>
        <w:t>各評審委員評核參賽作品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評分項目與比重如下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（評分表如附件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：</w:t>
      </w:r>
    </w:p>
    <w:p w14:paraId="7BA890C2" w14:textId="46617704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主題表現：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0CC65B57" w14:textId="77777777" w:rsidR="00FD2A25" w:rsidRPr="00872E6E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圖文表現：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35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30AACBA2" w14:textId="4796817C" w:rsidR="00FD2A25" w:rsidRDefault="00FD2A25" w:rsidP="00FD2A25">
      <w:pPr>
        <w:snapToGrid w:val="0"/>
        <w:spacing w:line="480" w:lineRule="exact"/>
        <w:ind w:firstLineChars="408" w:firstLine="1102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創    意：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％</w:t>
      </w:r>
    </w:p>
    <w:p w14:paraId="2352D414" w14:textId="4E034E9B" w:rsidR="00FD2A25" w:rsidRPr="00872E6E" w:rsidRDefault="00FD2A25" w:rsidP="00FD2A25">
      <w:pPr>
        <w:snapToGrid w:val="0"/>
        <w:spacing w:line="480" w:lineRule="exact"/>
        <w:ind w:left="1620" w:hangingChars="600" w:hanging="162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七、獎勵方式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：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3B9ECF05" w14:textId="6E16C320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特優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511C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5678BECB" w14:textId="0FA04C3F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（二）每組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優等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713C52A0" w14:textId="77777777" w:rsidR="00FD2A25" w:rsidRPr="00766624" w:rsidRDefault="00511C76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）每組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頒予獎狀乙紙，圖片使用費新臺幣</w:t>
      </w:r>
      <w:r w:rsidR="00AE7940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1000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元整，各錄取</w:t>
      </w:r>
      <w:r w:rsidR="00766624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1-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FD2A25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名。</w:t>
      </w:r>
    </w:p>
    <w:p w14:paraId="323ABF02" w14:textId="77777777" w:rsidR="00FD2A25" w:rsidRPr="00766624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（四）每組佳作獎若干件，各頒發學生獎狀乙張。</w:t>
      </w:r>
    </w:p>
    <w:p w14:paraId="12BE855F" w14:textId="222605CA" w:rsidR="00FD2A25" w:rsidRPr="00766624" w:rsidRDefault="00FD2A25" w:rsidP="00FD2A25">
      <w:pPr>
        <w:snapToGrid w:val="0"/>
        <w:spacing w:line="480" w:lineRule="exact"/>
        <w:ind w:leftChars="-1" w:left="676" w:hangingChars="251" w:hanging="678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（五）獲獎作品及優秀作品，本府得本權責辦理公開展示。</w:t>
      </w:r>
    </w:p>
    <w:p w14:paraId="320F5897" w14:textId="23B700DB" w:rsidR="00FD2A25" w:rsidRPr="00872E6E" w:rsidRDefault="00FD2A25" w:rsidP="00FD2A25">
      <w:pPr>
        <w:snapToGrid w:val="0"/>
        <w:spacing w:line="480" w:lineRule="exact"/>
        <w:ind w:left="810" w:hangingChars="300" w:hanging="810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（六）每一件次可列指導老師乙名，各組獲</w:t>
      </w:r>
      <w:r w:rsidR="00BB0776"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甲等以上</w:t>
      </w:r>
      <w:r w:rsidRPr="00766624">
        <w:rPr>
          <w:rFonts w:ascii="標楷體" w:eastAsia="標楷體" w:hAnsi="標楷體" w:hint="eastAsia"/>
          <w:color w:val="000000" w:themeColor="text1"/>
          <w:sz w:val="27"/>
          <w:szCs w:val="27"/>
        </w:rPr>
        <w:t>學生之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指導老師由學校本權責敘嘉獎一次，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惟同1名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指導</w:t>
      </w:r>
      <w:r w:rsidRPr="00872E6E">
        <w:rPr>
          <w:rFonts w:ascii="標楷體" w:eastAsia="標楷體" w:hAnsi="標楷體"/>
          <w:color w:val="000000"/>
          <w:sz w:val="27"/>
          <w:szCs w:val="27"/>
        </w:rPr>
        <w:t>老師不重複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敘獎。</w:t>
      </w:r>
    </w:p>
    <w:p w14:paraId="11C672D9" w14:textId="6208C56C" w:rsidR="00FD2A25" w:rsidRPr="00872E6E" w:rsidRDefault="00FD2A25" w:rsidP="00FD2A25">
      <w:pPr>
        <w:snapToGrid w:val="0"/>
        <w:spacing w:line="480" w:lineRule="exact"/>
        <w:ind w:left="567" w:hangingChars="210" w:hanging="567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 w:rsidRPr="00872E6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公告於基隆市政府教育處全球資訊網處務公告。</w:t>
      </w:r>
    </w:p>
    <w:p w14:paraId="0530A815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九、其他</w:t>
      </w:r>
    </w:p>
    <w:p w14:paraId="36ACD86A" w14:textId="383749CD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（一）每人限投稿一件，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參賽作品應為學生之個人創作，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各校初選時應嚴格把關，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如經檢舉（檢舉方式必須以真實姓名、檢附具體事證，並以書面向本府提出申請）為臨摹、抄襲或係他人加筆之作品</w:t>
      </w:r>
      <w:r w:rsidRPr="00931DED">
        <w:rPr>
          <w:rFonts w:ascii="標楷體" w:eastAsia="標楷體" w:hAnsi="標楷體" w:hint="eastAsia"/>
          <w:bCs/>
          <w:sz w:val="27"/>
          <w:szCs w:val="27"/>
        </w:rPr>
        <w:t>，</w:t>
      </w:r>
      <w:r w:rsidR="00082163" w:rsidRPr="00931DED">
        <w:rPr>
          <w:rFonts w:ascii="標楷體" w:eastAsia="標楷體" w:hAnsi="標楷體" w:hint="eastAsia"/>
          <w:bCs/>
          <w:sz w:val="27"/>
          <w:szCs w:val="27"/>
        </w:rPr>
        <w:t>或作品與主題不符，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經查屬實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不予評選。</w:t>
      </w:r>
    </w:p>
    <w:p w14:paraId="1FF7297C" w14:textId="77777777" w:rsidR="00FD2A25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（二）</w:t>
      </w:r>
      <w:r w:rsidRPr="00872E6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得獎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作品</w:t>
      </w:r>
      <w:r w:rsidR="00786D09" w:rsidRPr="00766624">
        <w:rPr>
          <w:rFonts w:ascii="標楷體" w:eastAsia="標楷體" w:hAnsi="標楷體" w:cs="新細明體" w:hint="eastAsia"/>
          <w:kern w:val="0"/>
          <w:sz w:val="27"/>
          <w:szCs w:val="27"/>
        </w:rPr>
        <w:t>將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收置於基隆市政府教育處官方y</w:t>
      </w:r>
      <w:r w:rsidR="00786D09" w:rsidRPr="00766624">
        <w:rPr>
          <w:rFonts w:ascii="標楷體" w:eastAsia="標楷體" w:hAnsi="標楷體"/>
          <w:sz w:val="27"/>
          <w:szCs w:val="27"/>
        </w:rPr>
        <w:t>outube</w:t>
      </w:r>
      <w:r w:rsidR="00786D09" w:rsidRPr="00766624">
        <w:rPr>
          <w:rFonts w:ascii="標楷體" w:eastAsia="標楷體" w:hAnsi="標楷體" w:hint="eastAsia"/>
          <w:sz w:val="27"/>
          <w:szCs w:val="27"/>
        </w:rPr>
        <w:t>頻道(基隆教主)，</w:t>
      </w:r>
      <w:r w:rsidRPr="00766624">
        <w:rPr>
          <w:rFonts w:ascii="標楷體" w:eastAsia="標楷體" w:hAnsi="標楷體" w:hint="eastAsia"/>
          <w:bCs/>
          <w:sz w:val="27"/>
          <w:szCs w:val="27"/>
        </w:rPr>
        <w:t>他人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若認有抄襲之嫌，應於公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告</w:t>
      </w:r>
      <w:r w:rsidRPr="00B452F3">
        <w:rPr>
          <w:rFonts w:ascii="標楷體" w:eastAsia="標楷體" w:hAnsi="標楷體" w:hint="eastAsia"/>
          <w:bCs/>
          <w:color w:val="000000"/>
          <w:sz w:val="27"/>
          <w:szCs w:val="27"/>
        </w:rPr>
        <w:t>後10日內檢具相關事證，具名送至本府提出檢舉(未具名者不予受理)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經查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證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為臨摹、抄襲或係他人加筆之作品，該作品喪失獲獎資格，並追回獲獎獎狀及圖片使用費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，名次將依序遞補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7FF3EC1" w14:textId="77777777" w:rsidR="00FD2A25" w:rsidRPr="00872E6E" w:rsidRDefault="00FD2A25" w:rsidP="00FD2A25">
      <w:pPr>
        <w:snapToGrid w:val="0"/>
        <w:spacing w:line="480" w:lineRule="exact"/>
        <w:ind w:leftChars="-2" w:left="808" w:hangingChars="301" w:hanging="813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）報名參加本計畫者，</w:t>
      </w:r>
      <w:r>
        <w:rPr>
          <w:rFonts w:ascii="標楷體" w:eastAsia="標楷體" w:hAnsi="標楷體" w:hint="eastAsia"/>
          <w:color w:val="000000"/>
          <w:sz w:val="27"/>
          <w:szCs w:val="27"/>
        </w:rPr>
        <w:t>應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同意無條件將參賽作品無償授權予本府作教育宣廣、展示、出版及上網之使用</w:t>
      </w:r>
      <w:r w:rsidR="00C826B5">
        <w:rPr>
          <w:rFonts w:ascii="標楷體" w:eastAsia="標楷體" w:hAnsi="標楷體" w:hint="eastAsia"/>
          <w:color w:val="000000"/>
          <w:sz w:val="27"/>
          <w:szCs w:val="27"/>
        </w:rPr>
        <w:t>。參賽作品</w:t>
      </w:r>
      <w:r>
        <w:rPr>
          <w:rFonts w:ascii="標楷體" w:eastAsia="標楷體" w:hAnsi="標楷體" w:hint="eastAsia"/>
          <w:color w:val="000000"/>
          <w:sz w:val="27"/>
          <w:szCs w:val="27"/>
        </w:rPr>
        <w:t>由各校於</w:t>
      </w:r>
      <w:r w:rsidRPr="00627787">
        <w:rPr>
          <w:rFonts w:ascii="標楷體" w:eastAsia="標楷體" w:hAnsi="標楷體" w:hint="eastAsia"/>
          <w:color w:val="000000"/>
          <w:sz w:val="27"/>
          <w:szCs w:val="27"/>
        </w:rPr>
        <w:t>得獎公告</w:t>
      </w:r>
      <w:r>
        <w:rPr>
          <w:rFonts w:ascii="標楷體" w:eastAsia="標楷體" w:hAnsi="標楷體" w:hint="eastAsia"/>
          <w:color w:val="000000"/>
          <w:sz w:val="27"/>
          <w:szCs w:val="27"/>
        </w:rPr>
        <w:t>日起10日內自行領回，未領回者視同授權承辦學校處理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4617619B" w14:textId="77777777" w:rsidR="00FD2A25" w:rsidRPr="00872E6E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bCs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（</w:t>
      </w: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）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作品標籤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之指導老師欄，為必填欄位，限填一位</w:t>
      </w:r>
      <w:r>
        <w:rPr>
          <w:rFonts w:ascii="標楷體" w:eastAsia="標楷體" w:hAnsi="標楷體" w:hint="eastAsia"/>
          <w:bCs/>
          <w:color w:val="000000"/>
          <w:sz w:val="27"/>
          <w:szCs w:val="27"/>
        </w:rPr>
        <w:t>參賽者</w:t>
      </w:r>
      <w:r w:rsidRPr="00872E6E">
        <w:rPr>
          <w:rFonts w:ascii="標楷體" w:eastAsia="標楷體" w:hAnsi="標楷體" w:hint="eastAsia"/>
          <w:bCs/>
          <w:color w:val="000000"/>
          <w:sz w:val="27"/>
          <w:szCs w:val="27"/>
        </w:rPr>
        <w:t>就學學校老師，若無指導老師則填「無」，俾利獲獎後辦理敘獎事宜。</w:t>
      </w:r>
    </w:p>
    <w:p w14:paraId="0A085BF1" w14:textId="77777777" w:rsidR="00FD2A25" w:rsidRPr="008D32E6" w:rsidRDefault="00FD2A25" w:rsidP="00FD2A25">
      <w:pPr>
        <w:spacing w:line="480" w:lineRule="exact"/>
        <w:ind w:leftChars="-24" w:left="792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D32E6">
        <w:rPr>
          <w:rFonts w:ascii="標楷體" w:eastAsia="標楷體" w:hAnsi="標楷體" w:hint="eastAsia"/>
          <w:color w:val="000000"/>
          <w:sz w:val="27"/>
          <w:szCs w:val="27"/>
        </w:rPr>
        <w:t>（六）曾經參加其他任何展覽或比賽之獲獎作品，不得參賽。</w:t>
      </w:r>
    </w:p>
    <w:p w14:paraId="7DBBDDDA" w14:textId="77777777" w:rsidR="00FD2A25" w:rsidRPr="00872E6E" w:rsidRDefault="00FD2A25" w:rsidP="00FD2A25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十、經費來源：</w:t>
      </w:r>
      <w:r w:rsidRPr="00933AE0">
        <w:rPr>
          <w:rFonts w:ascii="標楷體" w:eastAsia="標楷體" w:hAnsi="標楷體" w:hint="eastAsia"/>
          <w:color w:val="000000"/>
          <w:sz w:val="27"/>
          <w:szCs w:val="27"/>
        </w:rPr>
        <w:t>教育部國民及學前教育署</w:t>
      </w:r>
      <w:r w:rsidR="00082163" w:rsidRPr="00931DED">
        <w:rPr>
          <w:rFonts w:ascii="標楷體" w:eastAsia="標楷體" w:hAnsi="標楷體" w:hint="eastAsia"/>
          <w:sz w:val="27"/>
          <w:szCs w:val="27"/>
        </w:rPr>
        <w:t>、基隆市政府</w:t>
      </w:r>
      <w:r w:rsidRPr="00931DED">
        <w:rPr>
          <w:rFonts w:ascii="標楷體" w:eastAsia="標楷體" w:hAnsi="標楷體" w:hint="eastAsia"/>
          <w:sz w:val="27"/>
          <w:szCs w:val="27"/>
        </w:rPr>
        <w:t>專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款補助。</w:t>
      </w:r>
    </w:p>
    <w:p w14:paraId="2B3AE1F8" w14:textId="77777777" w:rsidR="00FD2A25" w:rsidRPr="00872E6E" w:rsidRDefault="00FD2A25" w:rsidP="00FD2A25">
      <w:pPr>
        <w:spacing w:line="48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十一、</w:t>
      </w:r>
      <w:r w:rsidRPr="00872E6E">
        <w:rPr>
          <w:rFonts w:ascii="標楷體" w:eastAsia="標楷體" w:hAnsi="標楷體" w:hint="eastAsia"/>
          <w:sz w:val="27"/>
          <w:szCs w:val="27"/>
        </w:rPr>
        <w:t>獎勵：</w:t>
      </w:r>
      <w:r w:rsidRPr="00872E6E">
        <w:rPr>
          <w:rFonts w:ascii="標楷體" w:eastAsia="標楷體" w:hAnsi="標楷體"/>
          <w:bCs/>
          <w:sz w:val="27"/>
          <w:szCs w:val="27"/>
        </w:rPr>
        <w:t>辦理本項業務</w:t>
      </w:r>
      <w:r w:rsidRPr="00872E6E">
        <w:rPr>
          <w:rFonts w:ascii="標楷體" w:eastAsia="標楷體" w:hAnsi="標楷體" w:hint="eastAsia"/>
          <w:bCs/>
          <w:sz w:val="27"/>
          <w:szCs w:val="27"/>
        </w:rPr>
        <w:t>有功</w:t>
      </w:r>
      <w:r w:rsidRPr="00872E6E">
        <w:rPr>
          <w:rFonts w:ascii="標楷體" w:eastAsia="標楷體" w:hAnsi="標楷體"/>
          <w:bCs/>
          <w:sz w:val="27"/>
          <w:szCs w:val="27"/>
        </w:rPr>
        <w:t>人員，由本府本權責覈實給予敘獎。</w:t>
      </w:r>
    </w:p>
    <w:p w14:paraId="0CFB9E9E" w14:textId="77777777" w:rsidR="00FD2A25" w:rsidRPr="00872E6E" w:rsidRDefault="00FD2A25" w:rsidP="00FD2A25">
      <w:pPr>
        <w:spacing w:line="480" w:lineRule="exact"/>
        <w:ind w:left="850" w:right="-1" w:hangingChars="315" w:hanging="850"/>
        <w:rPr>
          <w:rFonts w:ascii="標楷體" w:eastAsia="標楷體" w:hAnsi="標楷體"/>
          <w:color w:val="000000"/>
          <w:sz w:val="27"/>
          <w:szCs w:val="27"/>
        </w:rPr>
      </w:pP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十二、本計畫未盡事宜，必要時由</w:t>
      </w:r>
      <w:r w:rsidR="00931DED"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多元文化教材網「生活情境對話</w:t>
      </w:r>
      <w:r w:rsidRPr="00931DED">
        <w:rPr>
          <w:rFonts w:ascii="標楷體" w:eastAsia="標楷體" w:hAnsi="標楷體" w:hint="eastAsia"/>
          <w:color w:val="000000"/>
          <w:kern w:val="0"/>
          <w:sz w:val="27"/>
          <w:szCs w:val="27"/>
          <w:lang w:val="zh-TW"/>
        </w:rPr>
        <w:t>」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四格漫畫比賽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計畫承辦學校</w:t>
      </w:r>
      <w:r w:rsidRPr="00872E6E">
        <w:rPr>
          <w:rFonts w:ascii="標楷體" w:eastAsia="標楷體" w:hAnsi="標楷體" w:hint="eastAsia"/>
          <w:color w:val="000000"/>
          <w:sz w:val="27"/>
          <w:szCs w:val="27"/>
        </w:rPr>
        <w:t>決議之。</w:t>
      </w:r>
    </w:p>
    <w:p w14:paraId="2C00DDBB" w14:textId="77777777" w:rsidR="00FD2A25" w:rsidRDefault="00FD2A25" w:rsidP="00FD2A25">
      <w:pPr>
        <w:spacing w:line="480" w:lineRule="exact"/>
        <w:ind w:rightChars="-300" w:right="-720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Start w:id="1" w:name="OLE_LINK1"/>
      <w:bookmarkStart w:id="2" w:name="OLE_LINK2"/>
      <w:bookmarkStart w:id="3" w:name="_Hlk200959538"/>
      <w:r>
        <w:rPr>
          <w:rFonts w:eastAsia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bCs/>
          <w:color w:val="000000"/>
          <w:sz w:val="27"/>
          <w:szCs w:val="27"/>
        </w:rPr>
        <w:t>１）</w:t>
      </w:r>
    </w:p>
    <w:p w14:paraId="3847099A" w14:textId="23CB7CC9" w:rsidR="00FD2A25" w:rsidRPr="00C47869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>
        <w:rPr>
          <w:rFonts w:eastAsia="標楷體" w:cs="新細明體" w:hint="eastAsia"/>
          <w:b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7161A" wp14:editId="6277E84B">
                <wp:simplePos x="0" y="0"/>
                <wp:positionH relativeFrom="column">
                  <wp:posOffset>-97790</wp:posOffset>
                </wp:positionH>
                <wp:positionV relativeFrom="paragraph">
                  <wp:posOffset>57785</wp:posOffset>
                </wp:positionV>
                <wp:extent cx="6286500" cy="3508375"/>
                <wp:effectExtent l="12700" t="6350" r="635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0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2E6843" id="矩形 1" o:spid="_x0000_s1026" style="position:absolute;margin-left:-7.7pt;margin-top:4.55pt;width:495pt;height:2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" filled="f">
                <v:stroke dashstyle="dash"/>
              </v:rect>
            </w:pict>
          </mc:Fallback>
        </mc:AlternateConten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B3563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bookmarkEnd w:id="1"/>
    <w:bookmarkEnd w:id="2"/>
    <w:p w14:paraId="18483B67" w14:textId="77777777" w:rsidR="00FD2A25" w:rsidRPr="00640CC1" w:rsidRDefault="00FD2A25" w:rsidP="00FD2A25">
      <w:pPr>
        <w:spacing w:line="500" w:lineRule="exact"/>
        <w:ind w:rightChars="-300" w:right="-720"/>
        <w:jc w:val="center"/>
        <w:rPr>
          <w:rFonts w:eastAsia="標楷體" w:hAnsi="標楷體" w:cs="新細明體"/>
          <w:b/>
          <w:color w:val="000000"/>
          <w:kern w:val="0"/>
          <w:sz w:val="27"/>
          <w:szCs w:val="27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  <w:lang w:val="zh-TW"/>
        </w:rPr>
        <w:t>作品標籤</w:t>
      </w:r>
    </w:p>
    <w:p w14:paraId="261BABD2" w14:textId="77777777" w:rsidR="00FD2A25" w:rsidRPr="00EC22E2" w:rsidRDefault="00FD2A25" w:rsidP="00FD2A2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 (由承辦單位填寫)</w:t>
      </w:r>
      <w:r w:rsidRPr="004722E0"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734"/>
        <w:gridCol w:w="1701"/>
        <w:gridCol w:w="1843"/>
        <w:gridCol w:w="1276"/>
        <w:gridCol w:w="1276"/>
        <w:gridCol w:w="1275"/>
      </w:tblGrid>
      <w:tr w:rsidR="00FD2A25" w:rsidRPr="004722E0" w14:paraId="7374D602" w14:textId="77777777" w:rsidTr="007B2D53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31F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8D7" w14:textId="77777777" w:rsidR="00FD2A25" w:rsidRPr="004722E0" w:rsidRDefault="00FD2A25" w:rsidP="00F608B5">
            <w:pPr>
              <w:snapToGrid w:val="0"/>
              <w:spacing w:line="300" w:lineRule="auto"/>
              <w:ind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633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379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F62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FB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7BC" w14:textId="77777777" w:rsidR="00FD2A25" w:rsidRPr="004722E0" w:rsidRDefault="00FD2A2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FD2A25" w:rsidRPr="004722E0" w14:paraId="71D6EF25" w14:textId="77777777" w:rsidTr="007B2D53">
        <w:trPr>
          <w:trHeight w:val="1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C33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BE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FE2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5D9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國小中年級組</w:t>
            </w:r>
          </w:p>
          <w:p w14:paraId="09EA0A05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國小高年級組</w:t>
            </w:r>
          </w:p>
          <w:p w14:paraId="728F2087" w14:textId="77777777" w:rsidR="00FD2A25" w:rsidRPr="004722E0" w:rsidRDefault="00FD2A25" w:rsidP="00F608B5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/>
              </w:rPr>
              <w:sym w:font="Wingdings 2" w:char="00A3"/>
            </w:r>
            <w:r w:rsidRPr="004722E0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C84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F5C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3C8E" w14:textId="77777777" w:rsidR="00FD2A25" w:rsidRPr="004722E0" w:rsidRDefault="00FD2A2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A15D4B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承辦人︰</w:t>
      </w:r>
      <w:r w:rsidRPr="004722E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            </w:t>
      </w:r>
      <w:r w:rsidRPr="004722E0">
        <w:rPr>
          <w:rFonts w:ascii="標楷體" w:eastAsia="標楷體" w:hAnsi="標楷體" w:hint="eastAsia"/>
        </w:rPr>
        <w:t>學校電話</w:t>
      </w:r>
      <w:r>
        <w:rPr>
          <w:rFonts w:ascii="標楷體" w:eastAsia="標楷體" w:hAnsi="標楷體" w:hint="eastAsia"/>
        </w:rPr>
        <w:t>及分機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    </w:t>
      </w:r>
    </w:p>
    <w:p w14:paraId="1284F405" w14:textId="77777777" w:rsidR="00FD2A25" w:rsidRPr="004722E0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u w:val="single"/>
        </w:rPr>
      </w:pPr>
      <w:r w:rsidRPr="004722E0">
        <w:rPr>
          <w:rFonts w:ascii="標楷體" w:eastAsia="標楷體" w:hAnsi="標楷體" w:hint="eastAsia"/>
        </w:rPr>
        <w:t>【</w:t>
      </w:r>
      <w:r w:rsidRPr="00640CC1">
        <w:rPr>
          <w:rFonts w:ascii="標楷體" w:eastAsia="標楷體" w:hAnsi="標楷體" w:hint="eastAsia"/>
          <w:b/>
          <w:u w:val="single"/>
        </w:rPr>
        <w:t>序號</w:t>
      </w:r>
      <w:r w:rsidRPr="004722E0">
        <w:rPr>
          <w:rFonts w:ascii="標楷體" w:eastAsia="標楷體" w:hAnsi="標楷體" w:hint="eastAsia"/>
        </w:rPr>
        <w:t>請與</w:t>
      </w:r>
      <w:r w:rsidRPr="00640CC1">
        <w:rPr>
          <w:rFonts w:ascii="標楷體" w:eastAsia="標楷體" w:hAnsi="標楷體" w:hint="eastAsia"/>
          <w:b/>
          <w:u w:val="single"/>
        </w:rPr>
        <w:t>送件作品清冊</w:t>
      </w:r>
      <w:r w:rsidRPr="004722E0">
        <w:rPr>
          <w:rFonts w:ascii="標楷體" w:eastAsia="標楷體" w:hAnsi="標楷體" w:hint="eastAsia"/>
        </w:rPr>
        <w:t>一致</w:t>
      </w:r>
      <w:r>
        <w:rPr>
          <w:rFonts w:ascii="標楷體" w:eastAsia="標楷體" w:hAnsi="標楷體" w:hint="eastAsia"/>
        </w:rPr>
        <w:t>，編號由承辦單位填寫</w:t>
      </w:r>
      <w:r w:rsidRPr="004722E0">
        <w:rPr>
          <w:rFonts w:ascii="標楷體" w:eastAsia="標楷體" w:hAnsi="標楷體" w:hint="eastAsia"/>
        </w:rPr>
        <w:t>】</w:t>
      </w:r>
    </w:p>
    <w:p w14:paraId="11921B44" w14:textId="77777777" w:rsidR="00FD2A25" w:rsidRDefault="00FD2A25" w:rsidP="00FD2A25">
      <w:pPr>
        <w:snapToGrid w:val="0"/>
        <w:spacing w:beforeLines="50" w:before="180"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【粘貼於每件</w:t>
      </w:r>
      <w:r w:rsidRPr="00EC22E2">
        <w:rPr>
          <w:rFonts w:ascii="標楷體" w:eastAsia="標楷體" w:hAnsi="標楷體" w:hint="eastAsia"/>
          <w:b/>
          <w:u w:val="single"/>
        </w:rPr>
        <w:t>作品背面之右下角</w:t>
      </w:r>
      <w:r w:rsidRPr="004722E0">
        <w:rPr>
          <w:rFonts w:ascii="標楷體" w:eastAsia="標楷體" w:hAnsi="標楷體" w:hint="eastAsia"/>
        </w:rPr>
        <w:t>】</w:t>
      </w:r>
    </w:p>
    <w:p w14:paraId="2D2CC311" w14:textId="77777777" w:rsidR="00FD2A25" w:rsidRPr="00640CC1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bookmarkEnd w:id="3"/>
    <w:p w14:paraId="294421F8" w14:textId="77777777" w:rsidR="00FD2A25" w:rsidRDefault="00FD2A25" w:rsidP="00FD2A25">
      <w:pPr>
        <w:snapToGrid w:val="0"/>
        <w:spacing w:line="700" w:lineRule="exact"/>
        <w:ind w:leftChars="50" w:left="120" w:rightChars="50" w:right="120"/>
        <w:rPr>
          <w:rFonts w:eastAsia="標楷體" w:cs="新細明體"/>
          <w:b/>
          <w:color w:val="000000"/>
          <w:kern w:val="0"/>
          <w:sz w:val="27"/>
          <w:szCs w:val="27"/>
        </w:rPr>
      </w:pPr>
    </w:p>
    <w:p w14:paraId="35D7E2D0" w14:textId="77777777" w:rsidR="00FD2A25" w:rsidRPr="005C0C21" w:rsidRDefault="00FD2A25" w:rsidP="00FD2A25">
      <w:pPr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bookmarkStart w:id="4" w:name="_Hlk200960026"/>
      <w:r w:rsidRPr="005C0C21">
        <w:rPr>
          <w:rFonts w:eastAsia="標楷體" w:hAnsi="標楷體" w:hint="eastAsia"/>
          <w:b/>
          <w:color w:val="000000"/>
          <w:sz w:val="27"/>
          <w:szCs w:val="27"/>
        </w:rPr>
        <w:t>（附件</w:t>
      </w:r>
      <w:r>
        <w:rPr>
          <w:rFonts w:eastAsia="標楷體" w:hint="eastAsia"/>
          <w:b/>
          <w:color w:val="000000"/>
          <w:sz w:val="27"/>
          <w:szCs w:val="27"/>
        </w:rPr>
        <w:t>2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）</w:t>
      </w:r>
    </w:p>
    <w:p w14:paraId="3625167C" w14:textId="6352DAEA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2158CC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47DC737B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送件作品清冊</w:t>
      </w:r>
    </w:p>
    <w:p w14:paraId="6F4706C1" w14:textId="77777777" w:rsidR="00FD2A25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</w:p>
    <w:p w14:paraId="12DB087C" w14:textId="77777777" w:rsidR="00FD2A25" w:rsidRPr="00372CCA" w:rsidRDefault="00FD2A25" w:rsidP="00FD2A25">
      <w:pPr>
        <w:snapToGrid w:val="0"/>
        <w:spacing w:line="300" w:lineRule="auto"/>
        <w:rPr>
          <w:rFonts w:eastAsia="標楷體"/>
          <w:b/>
          <w:bCs/>
          <w:snapToGrid w:val="0"/>
          <w:kern w:val="0"/>
          <w:sz w:val="28"/>
          <w:szCs w:val="28"/>
        </w:rPr>
      </w:pPr>
      <w:r>
        <w:rPr>
          <w:rFonts w:eastAsia="標楷體" w:hint="eastAsia"/>
          <w:b/>
          <w:bCs/>
          <w:snapToGrid w:val="0"/>
          <w:kern w:val="0"/>
          <w:sz w:val="28"/>
          <w:szCs w:val="28"/>
        </w:rPr>
        <w:t>學校名稱：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418"/>
        <w:gridCol w:w="1134"/>
        <w:gridCol w:w="1989"/>
        <w:gridCol w:w="2121"/>
        <w:gridCol w:w="1560"/>
        <w:gridCol w:w="850"/>
      </w:tblGrid>
      <w:tr w:rsidR="007427D5" w:rsidRPr="004722E0" w14:paraId="4BB30613" w14:textId="77777777" w:rsidTr="007427D5">
        <w:trPr>
          <w:trHeight w:val="6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E145F3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4571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AE0D1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2F7836" w14:textId="77777777" w:rsidR="007427D5" w:rsidRPr="004722E0" w:rsidRDefault="007427D5" w:rsidP="007427D5">
            <w:pPr>
              <w:snapToGrid w:val="0"/>
              <w:spacing w:line="300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722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2371A1" w14:textId="77777777" w:rsidR="007427D5" w:rsidRPr="004722E0" w:rsidRDefault="007427D5" w:rsidP="007427D5">
            <w:pPr>
              <w:snapToGrid w:val="0"/>
              <w:spacing w:line="300" w:lineRule="auto"/>
              <w:ind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英文名字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CB084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E5B268" w14:textId="5F82530A" w:rsidR="007427D5" w:rsidRPr="004722E0" w:rsidRDefault="007427D5" w:rsidP="00873A59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4722E0">
              <w:rPr>
                <w:rFonts w:ascii="標楷體" w:eastAsia="標楷體" w:hAnsi="標楷體" w:hint="eastAsia"/>
              </w:rPr>
              <w:t>指導老師</w:t>
            </w:r>
            <w:r w:rsidRPr="004722E0">
              <w:rPr>
                <w:rFonts w:ascii="標楷體" w:eastAsia="標楷體" w:hAnsi="標楷體" w:hint="eastAsia"/>
                <w:bCs/>
              </w:rPr>
              <w:t>（限1名）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FA12E1" w14:textId="77777777" w:rsidR="007427D5" w:rsidRPr="004722E0" w:rsidRDefault="007427D5" w:rsidP="00F608B5">
            <w:pPr>
              <w:snapToGrid w:val="0"/>
              <w:spacing w:line="30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7D5" w:rsidRPr="004722E0" w14:paraId="1BE46F80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38E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175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國**年級組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B4C" w14:textId="77777777" w:rsidR="007427D5" w:rsidRPr="00735794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5721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E79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 xml:space="preserve">年 </w:t>
            </w:r>
            <w:r w:rsidR="0005721F">
              <w:rPr>
                <w:rFonts w:ascii="標楷體" w:eastAsia="標楷體" w:hAnsi="標楷體" w:hint="eastAsia"/>
              </w:rPr>
              <w:t xml:space="preserve"> </w:t>
            </w:r>
            <w:r w:rsidR="00EE7923">
              <w:rPr>
                <w:rFonts w:ascii="標楷體" w:eastAsia="標楷體" w:hAnsi="標楷體" w:hint="eastAsia"/>
              </w:rPr>
              <w:t>*</w:t>
            </w:r>
            <w:r w:rsidRPr="0073579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A0" w14:textId="77777777" w:rsidR="007427D5" w:rsidRPr="0005721F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721F">
              <w:rPr>
                <w:rFonts w:ascii="標楷體" w:eastAsia="標楷體" w:hAnsi="標楷體" w:hint="eastAsia"/>
                <w:sz w:val="22"/>
                <w:szCs w:val="22"/>
              </w:rPr>
              <w:t>王大明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AE0" w14:textId="5388B463" w:rsidR="007427D5" w:rsidRPr="0005721F" w:rsidRDefault="00860CD6" w:rsidP="00F608B5">
            <w:pPr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Wang,</w:t>
            </w:r>
            <w:r w:rsidR="004B6DA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05721F">
              <w:rPr>
                <w:color w:val="333333"/>
                <w:sz w:val="22"/>
                <w:szCs w:val="22"/>
                <w:shd w:val="clear" w:color="auto" w:fill="FFFFFF"/>
              </w:rPr>
              <w:t>Da-Ming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D5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9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C8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7F3C24BB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DC7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1B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0F9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年</w:t>
            </w:r>
            <w:r w:rsidR="0005721F">
              <w:rPr>
                <w:rFonts w:ascii="標楷體" w:eastAsia="標楷體" w:hAnsi="標楷體" w:hint="eastAsia"/>
              </w:rPr>
              <w:t xml:space="preserve">  </w:t>
            </w:r>
            <w:r w:rsidR="00EE7923"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7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BE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A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7C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176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314D80CC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41B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8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D5F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3D6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48F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3FE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C4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B2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809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27D5" w:rsidRPr="004722E0" w14:paraId="4FC90013" w14:textId="77777777" w:rsidTr="007427D5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1F2" w14:textId="77777777" w:rsidR="007427D5" w:rsidRPr="004722E0" w:rsidRDefault="00EE7923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09A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CEB" w14:textId="77777777" w:rsidR="007427D5" w:rsidRDefault="007427D5" w:rsidP="00F608B5">
            <w:r>
              <w:rPr>
                <w:rFonts w:ascii="標楷體" w:eastAsia="標楷體" w:hAnsi="標楷體" w:hint="eastAsia"/>
              </w:rPr>
              <w:t xml:space="preserve">    </w:t>
            </w:r>
            <w:r w:rsidRPr="00203D6D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9B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C17C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F55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F30" w14:textId="77777777" w:rsidR="007427D5" w:rsidRPr="004722E0" w:rsidRDefault="007427D5" w:rsidP="00F608B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14B85C" w14:textId="77777777" w:rsidR="00FD2A25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EF18AFF" w14:textId="77777777" w:rsidR="00FD2A25" w:rsidRPr="004722E0" w:rsidRDefault="00FD2A25" w:rsidP="00FD2A25">
      <w:pPr>
        <w:snapToGrid w:val="0"/>
        <w:spacing w:line="300" w:lineRule="auto"/>
        <w:jc w:val="both"/>
        <w:rPr>
          <w:rFonts w:ascii="標楷體" w:eastAsia="標楷體" w:hAnsi="標楷體"/>
        </w:rPr>
      </w:pPr>
      <w:r w:rsidRPr="004722E0"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</w:t>
      </w:r>
      <w:r w:rsidRPr="004722E0">
        <w:rPr>
          <w:rFonts w:ascii="標楷體" w:eastAsia="標楷體" w:hAnsi="標楷體" w:hint="eastAsia"/>
        </w:rPr>
        <w:t>人︰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 w:rsidRPr="004722E0">
        <w:rPr>
          <w:rFonts w:ascii="標楷體" w:eastAsia="標楷體" w:hAnsi="標楷體" w:hint="eastAsia"/>
        </w:rPr>
        <w:t xml:space="preserve">  教務(導)主任︰</w:t>
      </w:r>
      <w:r w:rsidRPr="004722E0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   </w:t>
      </w:r>
      <w:r w:rsidRPr="004722E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校長</w:t>
      </w:r>
      <w:r w:rsidRPr="004722E0">
        <w:rPr>
          <w:rFonts w:ascii="標楷體" w:eastAsia="標楷體" w:hAnsi="標楷體" w:hint="eastAsia"/>
        </w:rPr>
        <w:t>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722E0">
        <w:rPr>
          <w:rFonts w:ascii="標楷體" w:eastAsia="標楷體" w:hAnsi="標楷體" w:hint="eastAsia"/>
          <w:u w:val="single"/>
        </w:rPr>
        <w:t xml:space="preserve">  </w:t>
      </w:r>
    </w:p>
    <w:p w14:paraId="236E2FEE" w14:textId="77777777" w:rsidR="00FD2A25" w:rsidRPr="00654506" w:rsidRDefault="00FD2A25" w:rsidP="00FD2A25">
      <w:pPr>
        <w:spacing w:line="260" w:lineRule="exact"/>
        <w:rPr>
          <w:rFonts w:eastAsia="標楷體"/>
          <w:color w:val="000000"/>
          <w:sz w:val="27"/>
          <w:szCs w:val="27"/>
        </w:rPr>
      </w:pPr>
      <w:r w:rsidRPr="004722E0">
        <w:rPr>
          <w:rFonts w:ascii="標楷體" w:eastAsia="標楷體" w:hAnsi="標楷體" w:hint="eastAsia"/>
        </w:rPr>
        <w:t>學校電話︰</w:t>
      </w:r>
      <w:r w:rsidRPr="004722E0">
        <w:rPr>
          <w:rFonts w:ascii="標楷體" w:eastAsia="標楷體" w:hAnsi="標楷體" w:hint="eastAsia"/>
          <w:u w:val="single"/>
        </w:rPr>
        <w:t xml:space="preserve">              </w:t>
      </w:r>
    </w:p>
    <w:p w14:paraId="55318863" w14:textId="77777777" w:rsidR="00FD2A25" w:rsidRPr="005C0C21" w:rsidRDefault="00FD2A25" w:rsidP="00FD2A25">
      <w:pPr>
        <w:rPr>
          <w:rFonts w:eastAsia="標楷體" w:hAnsi="標楷體"/>
          <w:b/>
          <w:color w:val="000000"/>
          <w:sz w:val="27"/>
          <w:szCs w:val="27"/>
          <w:u w:val="single"/>
        </w:rPr>
      </w:pPr>
    </w:p>
    <w:p w14:paraId="684A3061" w14:textId="77777777" w:rsidR="00FD2A25" w:rsidRPr="005C0C21" w:rsidRDefault="00FD2A25" w:rsidP="00FD2A25">
      <w:pPr>
        <w:ind w:left="280" w:hangingChars="100" w:hanging="280"/>
        <w:rPr>
          <w:rFonts w:eastAsia="標楷體"/>
          <w:color w:val="000000"/>
          <w:sz w:val="28"/>
          <w:szCs w:val="28"/>
        </w:rPr>
      </w:pP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＊參賽</w:t>
      </w:r>
      <w:r w:rsidRPr="006D683A">
        <w:rPr>
          <w:rFonts w:ascii="標楷體" w:eastAsia="標楷體" w:hAnsi="標楷體" w:hint="eastAsia"/>
          <w:b/>
          <w:sz w:val="28"/>
          <w:szCs w:val="28"/>
          <w:u w:val="single"/>
        </w:rPr>
        <w:t>作品清冊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請詳填並確認無誤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後核章</w:t>
      </w:r>
      <w:r w:rsidRPr="005C0C21">
        <w:rPr>
          <w:rFonts w:eastAsia="標楷體" w:hAnsi="標楷體" w:hint="eastAsia"/>
          <w:b/>
          <w:color w:val="000000"/>
          <w:sz w:val="28"/>
          <w:szCs w:val="28"/>
          <w:u w:val="single"/>
        </w:rPr>
        <w:t>，</w:t>
      </w:r>
      <w:r>
        <w:rPr>
          <w:rFonts w:eastAsia="標楷體" w:hAnsi="標楷體" w:hint="eastAsia"/>
          <w:b/>
          <w:color w:val="000000"/>
          <w:sz w:val="28"/>
          <w:szCs w:val="28"/>
          <w:u w:val="single"/>
        </w:rPr>
        <w:t>不足請自行增列。</w:t>
      </w:r>
    </w:p>
    <w:bookmarkEnd w:id="4"/>
    <w:p w14:paraId="012EE118" w14:textId="77777777" w:rsidR="00FD2A25" w:rsidRPr="005C0C21" w:rsidRDefault="00FD2A25" w:rsidP="00FD2A25">
      <w:pPr>
        <w:spacing w:line="600" w:lineRule="exact"/>
        <w:ind w:rightChars="-300" w:right="-720"/>
        <w:rPr>
          <w:rFonts w:eastAsia="標楷體" w:cs="Arial"/>
          <w:color w:val="000000"/>
          <w:sz w:val="27"/>
          <w:szCs w:val="27"/>
        </w:rPr>
      </w:pPr>
    </w:p>
    <w:p w14:paraId="7E7DFFC0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2C96522" w14:textId="77777777" w:rsidR="00FD2A25" w:rsidRPr="005C0C21" w:rsidRDefault="00FD2A25" w:rsidP="00FD2A25">
      <w:pPr>
        <w:snapToGrid w:val="0"/>
        <w:spacing w:line="600" w:lineRule="exact"/>
        <w:jc w:val="both"/>
        <w:rPr>
          <w:rFonts w:eastAsia="標楷體" w:cs="Arial"/>
          <w:color w:val="000000"/>
          <w:sz w:val="27"/>
          <w:szCs w:val="27"/>
        </w:rPr>
      </w:pPr>
    </w:p>
    <w:p w14:paraId="43399C72" w14:textId="77777777" w:rsidR="00FD2A25" w:rsidRPr="00C47869" w:rsidRDefault="00FD2A25" w:rsidP="00FD2A25">
      <w:pPr>
        <w:spacing w:line="400" w:lineRule="exact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  <w:r>
        <w:rPr>
          <w:rFonts w:eastAsia="標楷體" w:hint="eastAsia"/>
          <w:b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b/>
          <w:color w:val="000000"/>
          <w:sz w:val="27"/>
          <w:szCs w:val="27"/>
        </w:rPr>
        <w:t>附件</w:t>
      </w:r>
      <w:r>
        <w:rPr>
          <w:rFonts w:eastAsia="標楷體" w:hint="eastAsia"/>
          <w:b/>
          <w:color w:val="000000"/>
          <w:sz w:val="27"/>
          <w:szCs w:val="27"/>
        </w:rPr>
        <w:t>3</w:t>
      </w:r>
      <w:r>
        <w:rPr>
          <w:rFonts w:eastAsia="標楷體" w:hint="eastAsia"/>
          <w:b/>
          <w:color w:val="000000"/>
          <w:sz w:val="27"/>
          <w:szCs w:val="27"/>
        </w:rPr>
        <w:t>）</w:t>
      </w:r>
    </w:p>
    <w:p w14:paraId="1433AC1D" w14:textId="09EC2C7B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bookmarkStart w:id="5" w:name="_Hlk200956832"/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D5EA130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參賽作品簡介</w:t>
      </w:r>
    </w:p>
    <w:p w14:paraId="525A814F" w14:textId="77777777" w:rsidR="00FD2A25" w:rsidRPr="005C0C21" w:rsidRDefault="00FD2A25" w:rsidP="00FD2A25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14:paraId="751F897D" w14:textId="77777777" w:rsidR="00FD2A25" w:rsidRPr="00766624" w:rsidRDefault="00FD2A25" w:rsidP="009E0668">
      <w:pPr>
        <w:spacing w:line="400" w:lineRule="exact"/>
        <w:ind w:leftChars="24" w:left="1417" w:hangingChars="503" w:hanging="1359"/>
        <w:rPr>
          <w:rFonts w:eastAsia="標楷體" w:hAnsi="標楷體" w:cs="新細明體"/>
          <w:b/>
          <w:color w:val="000000" w:themeColor="text1"/>
          <w:kern w:val="0"/>
          <w:sz w:val="27"/>
          <w:szCs w:val="27"/>
        </w:rPr>
      </w:pP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注意事項：每件作品須由參賽者以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50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字至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100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字敘明作者創作理念，統一以電腦打字（繁體中文）於下表，內容不得抄襲他人作品（請注意用字正確性，字體一律為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12pt</w:t>
      </w:r>
      <w:r w:rsidRPr="00766624">
        <w:rPr>
          <w:rFonts w:eastAsia="標楷體" w:hAnsi="標楷體" w:cs="新細明體" w:hint="eastAsia"/>
          <w:b/>
          <w:color w:val="000000" w:themeColor="text1"/>
          <w:kern w:val="0"/>
          <w:sz w:val="27"/>
          <w:szCs w:val="27"/>
        </w:rPr>
        <w:t>）</w:t>
      </w:r>
    </w:p>
    <w:p w14:paraId="55EA7FCA" w14:textId="77777777" w:rsidR="00FD2A25" w:rsidRPr="00766624" w:rsidRDefault="00FD2A25" w:rsidP="00FD2A25">
      <w:pPr>
        <w:spacing w:line="520" w:lineRule="exact"/>
        <w:rPr>
          <w:rFonts w:eastAsia="標楷體"/>
          <w:b/>
          <w:color w:val="000000" w:themeColor="text1"/>
          <w:sz w:val="27"/>
          <w:szCs w:val="27"/>
        </w:rPr>
      </w:pPr>
      <w:r w:rsidRPr="00766624">
        <w:rPr>
          <w:rFonts w:eastAsia="標楷體" w:hint="eastAsia"/>
          <w:b/>
          <w:color w:val="000000" w:themeColor="text1"/>
          <w:sz w:val="27"/>
          <w:szCs w:val="27"/>
        </w:rPr>
        <w:t>學校名稱：</w:t>
      </w:r>
    </w:p>
    <w:p w14:paraId="20353A22" w14:textId="77777777" w:rsidR="00FD2A25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姓　　名：</w:t>
      </w:r>
    </w:p>
    <w:p w14:paraId="3503E459" w14:textId="77777777" w:rsidR="00FD2A25" w:rsidRPr="002B227C" w:rsidRDefault="00FD2A25" w:rsidP="00FD2A25">
      <w:pPr>
        <w:spacing w:line="520" w:lineRule="exact"/>
        <w:rPr>
          <w:rFonts w:eastAsia="標楷體"/>
          <w:b/>
          <w:color w:val="000000"/>
          <w:sz w:val="27"/>
          <w:szCs w:val="27"/>
        </w:rPr>
      </w:pPr>
      <w:r>
        <w:rPr>
          <w:rFonts w:eastAsia="標楷體" w:hint="eastAsia"/>
          <w:b/>
          <w:color w:val="000000"/>
          <w:sz w:val="27"/>
          <w:szCs w:val="27"/>
        </w:rPr>
        <w:t>作品題目：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2A25" w:rsidRPr="0008139A" w14:paraId="6FBD38D0" w14:textId="77777777" w:rsidTr="00F608B5">
        <w:trPr>
          <w:trHeight w:val="3575"/>
        </w:trPr>
        <w:tc>
          <w:tcPr>
            <w:tcW w:w="9694" w:type="dxa"/>
            <w:shd w:val="clear" w:color="auto" w:fill="auto"/>
          </w:tcPr>
          <w:p w14:paraId="715BF46F" w14:textId="77777777" w:rsidR="00FD2A25" w:rsidRPr="0008139A" w:rsidRDefault="00FD2A25" w:rsidP="00F608B5">
            <w:pPr>
              <w:spacing w:line="400" w:lineRule="exact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作品簡介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50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字至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100</w:t>
            </w:r>
            <w:r w:rsidRPr="0008139A"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字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</w:p>
        </w:tc>
      </w:tr>
    </w:tbl>
    <w:p w14:paraId="49397262" w14:textId="77777777" w:rsidR="00FD2A25" w:rsidRPr="00A75062" w:rsidRDefault="00FD2A25" w:rsidP="00FD2A25">
      <w:pPr>
        <w:spacing w:line="400" w:lineRule="exact"/>
        <w:jc w:val="center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D2A25" w:rsidRPr="005C0C21" w14:paraId="6EE7A946" w14:textId="77777777" w:rsidTr="00F608B5">
        <w:trPr>
          <w:trHeight w:val="2540"/>
        </w:trPr>
        <w:tc>
          <w:tcPr>
            <w:tcW w:w="4847" w:type="dxa"/>
          </w:tcPr>
          <w:p w14:paraId="3BE5E5F4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第一格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7DB39EFF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第二格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  <w:tr w:rsidR="00FD2A25" w:rsidRPr="005C0C21" w14:paraId="5E358F38" w14:textId="77777777" w:rsidTr="00F608B5">
        <w:trPr>
          <w:trHeight w:val="2540"/>
        </w:trPr>
        <w:tc>
          <w:tcPr>
            <w:tcW w:w="4847" w:type="dxa"/>
          </w:tcPr>
          <w:p w14:paraId="4855E062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第三格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  <w:tc>
          <w:tcPr>
            <w:tcW w:w="4847" w:type="dxa"/>
          </w:tcPr>
          <w:p w14:paraId="218DF67B" w14:textId="77777777" w:rsidR="00FD2A25" w:rsidRPr="00CB2311" w:rsidRDefault="00FD2A25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第四格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7"/>
                <w:szCs w:val="27"/>
              </w:rPr>
              <w:t>對話內容</w:t>
            </w:r>
          </w:p>
        </w:tc>
      </w:tr>
    </w:tbl>
    <w:p w14:paraId="47C43C92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※本表不敷使用請自行</w:t>
      </w:r>
      <w:r>
        <w:rPr>
          <w:rFonts w:eastAsia="標楷體" w:hAnsi="標楷體" w:hint="eastAsia"/>
          <w:color w:val="000000"/>
          <w:sz w:val="27"/>
          <w:szCs w:val="27"/>
        </w:rPr>
        <w:t>延伸</w:t>
      </w:r>
    </w:p>
    <w:p w14:paraId="4E549617" w14:textId="77777777" w:rsidR="00FD2A25" w:rsidRPr="005C0C21" w:rsidRDefault="00FD2A25" w:rsidP="00FD2A25">
      <w:pPr>
        <w:snapToGrid w:val="0"/>
        <w:spacing w:line="500" w:lineRule="exact"/>
        <w:rPr>
          <w:rFonts w:eastAsia="標楷體" w:cs="Arial"/>
          <w:b/>
          <w:color w:val="000000"/>
          <w:sz w:val="27"/>
          <w:szCs w:val="27"/>
        </w:rPr>
      </w:pPr>
      <w:r>
        <w:rPr>
          <w:rFonts w:eastAsia="標楷體" w:cs="Arial"/>
          <w:b/>
          <w:color w:val="000000"/>
          <w:sz w:val="27"/>
          <w:szCs w:val="27"/>
        </w:rPr>
        <w:br w:type="page"/>
      </w:r>
      <w:bookmarkStart w:id="6" w:name="_Hlk200960419"/>
      <w:bookmarkEnd w:id="5"/>
      <w:r>
        <w:rPr>
          <w:rFonts w:eastAsia="標楷體" w:cs="Arial" w:hint="eastAsia"/>
          <w:b/>
          <w:color w:val="000000"/>
          <w:sz w:val="27"/>
          <w:szCs w:val="27"/>
        </w:rPr>
        <w:t>（</w:t>
      </w:r>
      <w:r w:rsidRPr="005C0C21">
        <w:rPr>
          <w:rFonts w:eastAsia="標楷體" w:cs="Arial" w:hint="eastAsia"/>
          <w:b/>
          <w:color w:val="000000"/>
          <w:sz w:val="27"/>
          <w:szCs w:val="27"/>
        </w:rPr>
        <w:t>附件</w:t>
      </w:r>
      <w:r>
        <w:rPr>
          <w:rFonts w:eastAsia="標楷體" w:cs="Arial" w:hint="eastAsia"/>
          <w:b/>
          <w:color w:val="000000"/>
          <w:sz w:val="27"/>
          <w:szCs w:val="27"/>
        </w:rPr>
        <w:t>4</w:t>
      </w:r>
      <w:r>
        <w:rPr>
          <w:rFonts w:eastAsia="標楷體" w:cs="Arial" w:hint="eastAsia"/>
          <w:b/>
          <w:color w:val="000000"/>
          <w:sz w:val="27"/>
          <w:szCs w:val="27"/>
        </w:rPr>
        <w:t>）</w:t>
      </w:r>
    </w:p>
    <w:p w14:paraId="1E0EBD29" w14:textId="0EFE96CC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671CCF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B227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367B8857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著作財產使用權授權同意書</w:t>
      </w:r>
    </w:p>
    <w:p w14:paraId="3C2A3F28" w14:textId="77777777" w:rsidR="00FD2A25" w:rsidRPr="005C0C21" w:rsidRDefault="00FD2A25" w:rsidP="00FD2A25">
      <w:pPr>
        <w:snapToGrid w:val="0"/>
        <w:spacing w:line="500" w:lineRule="exact"/>
        <w:jc w:val="center"/>
        <w:rPr>
          <w:rFonts w:eastAsia="標楷體"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FD2A25" w:rsidRPr="005C0C21" w14:paraId="2B6350E7" w14:textId="77777777" w:rsidTr="00F608B5">
        <w:trPr>
          <w:trHeight w:val="70"/>
        </w:trPr>
        <w:tc>
          <w:tcPr>
            <w:tcW w:w="9568" w:type="dxa"/>
          </w:tcPr>
          <w:p w14:paraId="3BC5BB4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 xml:space="preserve">      </w:t>
            </w:r>
          </w:p>
          <w:p w14:paraId="2BAF1D50" w14:textId="19F36D17" w:rsidR="00FD2A25" w:rsidRPr="00183EAF" w:rsidRDefault="00FD2A25" w:rsidP="00F608B5">
            <w:pPr>
              <w:spacing w:line="720" w:lineRule="exact"/>
              <w:ind w:leftChars="100" w:left="240" w:rightChars="100" w:right="240" w:firstLineChars="150" w:firstLine="405"/>
              <w:rPr>
                <w:rFonts w:eastAsia="標楷體" w:hAnsi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本人同意將本人參賽之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043D56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 w:hAnsi="標楷體"/>
                <w:b/>
                <w:color w:val="000000"/>
                <w:sz w:val="27"/>
                <w:szCs w:val="27"/>
              </w:rPr>
              <w:t>4</w:t>
            </w:r>
            <w:r w:rsidRPr="002B227C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="00DC592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度</w:t>
            </w:r>
            <w:r w:rsidR="00C2224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多元文化教材網「</w:t>
            </w:r>
            <w:r w:rsidR="00C2224F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生活情境用語對話</w:t>
            </w:r>
            <w:r w:rsidR="00F822EE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</w:t>
            </w:r>
            <w:r w:rsidRPr="00183EAF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四格漫畫比賽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作品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    (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作品題目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>)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」之著作財產權，無條件授權予本活動主辦單位</w:t>
            </w: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；並授權修改部分文字內容，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作為教育之宣廣、展示、出版及上網使用。</w:t>
            </w:r>
          </w:p>
          <w:p w14:paraId="78046392" w14:textId="77777777" w:rsidR="00FD2A25" w:rsidRPr="005C0C21" w:rsidRDefault="00FD2A25" w:rsidP="00F608B5">
            <w:pPr>
              <w:spacing w:line="720" w:lineRule="exact"/>
              <w:ind w:leftChars="100" w:left="240" w:rightChars="100" w:right="240" w:firstLineChars="200" w:firstLine="541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此致</w:t>
            </w:r>
          </w:p>
          <w:p w14:paraId="5B6CCC40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基隆市政府</w:t>
            </w:r>
          </w:p>
          <w:p w14:paraId="77E4A8F6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1A32CCEC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</w:rPr>
            </w:pPr>
          </w:p>
          <w:p w14:paraId="29EC2E69" w14:textId="77777777" w:rsidR="00FD2A25" w:rsidRPr="005C0C21" w:rsidRDefault="00FD2A25" w:rsidP="00F608B5">
            <w:pPr>
              <w:spacing w:line="720" w:lineRule="exact"/>
              <w:ind w:rightChars="100" w:right="240" w:firstLineChars="50" w:firstLine="135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參賽人簽名：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  <w:u w:val="single"/>
              </w:rPr>
              <w:t xml:space="preserve">                    </w:t>
            </w:r>
          </w:p>
          <w:p w14:paraId="64BD4038" w14:textId="77777777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b/>
                <w:color w:val="000000"/>
                <w:sz w:val="27"/>
                <w:szCs w:val="27"/>
                <w:u w:val="single"/>
              </w:rPr>
            </w:pPr>
          </w:p>
          <w:p w14:paraId="4B558886" w14:textId="29FD0C01" w:rsidR="00FD2A25" w:rsidRPr="005C0C21" w:rsidRDefault="00FD2A25" w:rsidP="00F608B5">
            <w:pPr>
              <w:spacing w:line="720" w:lineRule="exact"/>
              <w:ind w:leftChars="100" w:left="240" w:rightChars="100" w:right="240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中華民國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</w:t>
            </w:r>
            <w:r w:rsidR="00DC592E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376A4C">
              <w:rPr>
                <w:rFonts w:eastAsia="標楷體" w:hint="eastAsia"/>
                <w:b/>
                <w:color w:val="000000"/>
                <w:sz w:val="27"/>
                <w:szCs w:val="27"/>
              </w:rPr>
              <w:t>1</w:t>
            </w:r>
            <w:r w:rsidR="00113F16">
              <w:rPr>
                <w:rFonts w:eastAsia="標楷體"/>
                <w:b/>
                <w:color w:val="000000"/>
                <w:sz w:val="27"/>
                <w:szCs w:val="27"/>
              </w:rPr>
              <w:t>4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年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月</w:t>
            </w:r>
            <w:r w:rsidRPr="005C0C21">
              <w:rPr>
                <w:rFonts w:eastAsia="標楷體" w:hint="eastAsia"/>
                <w:b/>
                <w:color w:val="000000"/>
                <w:sz w:val="27"/>
                <w:szCs w:val="27"/>
              </w:rPr>
              <w:t xml:space="preserve">       </w:t>
            </w:r>
            <w:r w:rsidRPr="005C0C21">
              <w:rPr>
                <w:rFonts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</w:p>
        </w:tc>
      </w:tr>
    </w:tbl>
    <w:p w14:paraId="1C2367B1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54DA681" w14:textId="77777777" w:rsidR="00FD2A25" w:rsidRDefault="00FD2A25" w:rsidP="00FD2A25">
      <w:pPr>
        <w:spacing w:line="400" w:lineRule="exact"/>
        <w:rPr>
          <w:rFonts w:eastAsia="標楷體"/>
          <w:b/>
          <w:color w:val="000000"/>
          <w:kern w:val="0"/>
          <w:sz w:val="27"/>
          <w:szCs w:val="27"/>
          <w:lang w:val="zh-TW"/>
        </w:rPr>
      </w:pPr>
      <w:r w:rsidRPr="005C0C21">
        <w:rPr>
          <w:rFonts w:eastAsia="標楷體"/>
          <w:color w:val="000000"/>
          <w:sz w:val="27"/>
          <w:szCs w:val="27"/>
        </w:rPr>
        <w:br w:type="page"/>
      </w:r>
      <w:bookmarkEnd w:id="6"/>
      <w:r>
        <w:rPr>
          <w:rFonts w:eastAsia="標楷體" w:hint="eastAsia"/>
          <w:color w:val="000000"/>
          <w:sz w:val="27"/>
          <w:szCs w:val="27"/>
        </w:rPr>
        <w:t>（</w:t>
      </w:r>
      <w:r w:rsidRPr="005C0C21"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附件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5</w:t>
      </w:r>
      <w:r>
        <w:rPr>
          <w:rFonts w:eastAsia="標楷體" w:hint="eastAsia"/>
          <w:b/>
          <w:color w:val="000000"/>
          <w:kern w:val="0"/>
          <w:sz w:val="27"/>
          <w:szCs w:val="27"/>
          <w:lang w:val="zh-TW"/>
        </w:rPr>
        <w:t>）</w:t>
      </w:r>
    </w:p>
    <w:p w14:paraId="5EF954FD" w14:textId="7830E115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基隆市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376A4C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1</w:t>
      </w:r>
      <w:r w:rsidR="00113F16">
        <w:rPr>
          <w:rFonts w:eastAsia="標楷體"/>
          <w:b/>
          <w:color w:val="000000"/>
          <w:kern w:val="0"/>
          <w:sz w:val="28"/>
          <w:szCs w:val="28"/>
          <w:lang w:val="zh-TW"/>
        </w:rPr>
        <w:t>4</w:t>
      </w:r>
      <w:r w:rsidRPr="00205915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年</w:t>
      </w:r>
      <w:r w:rsidR="00DC592E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度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多元文化教材網「生活情境</w:t>
      </w:r>
      <w:r w:rsidR="00C2224F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用語</w:t>
      </w:r>
      <w:r w:rsidR="00931DED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對話</w:t>
      </w:r>
      <w:r w:rsidRPr="00640CC1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」四格漫畫比賽</w:t>
      </w:r>
    </w:p>
    <w:p w14:paraId="1E3E5B9C" w14:textId="77777777" w:rsidR="00FD2A25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r w:rsidRPr="002235EB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評分表</w:t>
      </w:r>
    </w:p>
    <w:p w14:paraId="594D2026" w14:textId="77777777" w:rsidR="00FD2A25" w:rsidRPr="002235EB" w:rsidRDefault="00FD2A25" w:rsidP="00FD2A25">
      <w:pPr>
        <w:spacing w:line="56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</w:p>
    <w:p w14:paraId="7ED73FA5" w14:textId="77777777" w:rsidR="00FD2A25" w:rsidRPr="005C0C21" w:rsidRDefault="00FD2A25" w:rsidP="00FD2A25">
      <w:pPr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int="eastAsia"/>
          <w:color w:val="000000"/>
          <w:sz w:val="27"/>
          <w:szCs w:val="27"/>
        </w:rPr>
        <w:t>因應行政程序法抄錄、閱覽之規定，參賽</w:t>
      </w:r>
      <w:r>
        <w:rPr>
          <w:rFonts w:eastAsia="標楷體" w:hint="eastAsia"/>
          <w:color w:val="000000"/>
          <w:sz w:val="27"/>
          <w:szCs w:val="27"/>
        </w:rPr>
        <w:t>學校若申請查閱評分情形，承辦單位將依本表內容另行繕打提供</w:t>
      </w:r>
    </w:p>
    <w:p w14:paraId="22B1A816" w14:textId="77777777" w:rsidR="00FD2A25" w:rsidRPr="005C0C21" w:rsidRDefault="00FD2A25" w:rsidP="00FD2A25">
      <w:pPr>
        <w:widowControl/>
        <w:spacing w:beforeLines="50" w:before="180" w:afterLines="50" w:after="180"/>
        <w:rPr>
          <w:rFonts w:eastAsia="標楷體"/>
          <w:b/>
          <w:color w:val="000000"/>
          <w:sz w:val="27"/>
          <w:szCs w:val="27"/>
        </w:rPr>
      </w:pPr>
      <w:r w:rsidRPr="005C0C21">
        <w:rPr>
          <w:rFonts w:eastAsia="標楷體" w:hAnsi="標楷體" w:hint="eastAsia"/>
          <w:b/>
          <w:color w:val="000000"/>
          <w:sz w:val="27"/>
          <w:szCs w:val="27"/>
        </w:rPr>
        <w:t>組</w:t>
      </w:r>
      <w:r>
        <w:rPr>
          <w:rFonts w:eastAsia="標楷體" w:hAnsi="標楷體" w:hint="eastAsia"/>
          <w:b/>
          <w:color w:val="000000"/>
          <w:sz w:val="27"/>
          <w:szCs w:val="27"/>
        </w:rPr>
        <w:t>別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 </w:t>
      </w:r>
      <w:r>
        <w:rPr>
          <w:rFonts w:eastAsia="標楷體" w:hint="eastAsia"/>
          <w:b/>
          <w:color w:val="000000"/>
          <w:sz w:val="27"/>
          <w:szCs w:val="27"/>
          <w:u w:val="single"/>
        </w:rPr>
        <w:t xml:space="preserve">　　　</w:t>
      </w:r>
      <w:r w:rsidRPr="005C0C21">
        <w:rPr>
          <w:rFonts w:eastAsia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</w:t>
      </w:r>
      <w:r>
        <w:rPr>
          <w:rFonts w:eastAsia="標楷體" w:hAnsi="標楷體" w:hint="eastAsia"/>
          <w:b/>
          <w:color w:val="000000"/>
          <w:sz w:val="27"/>
          <w:szCs w:val="27"/>
          <w:u w:val="single"/>
        </w:rPr>
        <w:t xml:space="preserve">    </w:t>
      </w:r>
      <w:r w:rsidRPr="005C0C21">
        <w:rPr>
          <w:rFonts w:eastAsia="標楷體" w:hAnsi="標楷體" w:hint="eastAsia"/>
          <w:b/>
          <w:color w:val="000000"/>
          <w:sz w:val="27"/>
          <w:szCs w:val="27"/>
          <w:u w:val="single"/>
        </w:rPr>
        <w:t>____</w:t>
      </w:r>
      <w:r w:rsidRPr="005C0C21">
        <w:rPr>
          <w:rFonts w:eastAsia="標楷體" w:hint="eastAsia"/>
          <w:b/>
          <w:color w:val="000000"/>
          <w:sz w:val="27"/>
          <w:szCs w:val="27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271"/>
        <w:gridCol w:w="1130"/>
        <w:gridCol w:w="1271"/>
        <w:gridCol w:w="1686"/>
        <w:gridCol w:w="3112"/>
      </w:tblGrid>
      <w:tr w:rsidR="00A3316F" w:rsidRPr="005C0C21" w14:paraId="704A9BF7" w14:textId="77777777" w:rsidTr="00C92F8F">
        <w:trPr>
          <w:cantSplit/>
        </w:trPr>
        <w:tc>
          <w:tcPr>
            <w:tcW w:w="1158" w:type="dxa"/>
            <w:vMerge w:val="restart"/>
            <w:vAlign w:val="center"/>
          </w:tcPr>
          <w:p w14:paraId="148A134F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號碼</w:t>
            </w:r>
          </w:p>
        </w:tc>
        <w:tc>
          <w:tcPr>
            <w:tcW w:w="3672" w:type="dxa"/>
            <w:gridSpan w:val="3"/>
            <w:vAlign w:val="center"/>
          </w:tcPr>
          <w:p w14:paraId="101383D6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評分項目與比重</w:t>
            </w:r>
          </w:p>
        </w:tc>
        <w:tc>
          <w:tcPr>
            <w:tcW w:w="1686" w:type="dxa"/>
            <w:vMerge w:val="restart"/>
            <w:vAlign w:val="center"/>
          </w:tcPr>
          <w:p w14:paraId="57B55CD1" w14:textId="77777777" w:rsidR="00A3316F" w:rsidRPr="00C92F8F" w:rsidRDefault="00A3316F" w:rsidP="00F608B5">
            <w:pPr>
              <w:spacing w:line="400" w:lineRule="exact"/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766624">
              <w:rPr>
                <w:rFonts w:eastAsia="標楷體" w:hint="eastAsia"/>
                <w:sz w:val="27"/>
                <w:szCs w:val="27"/>
              </w:rPr>
              <w:t>等</w:t>
            </w:r>
            <w:r w:rsidRPr="00766624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766624">
              <w:rPr>
                <w:rFonts w:eastAsia="標楷體" w:hint="eastAsia"/>
                <w:sz w:val="27"/>
                <w:szCs w:val="27"/>
              </w:rPr>
              <w:t>第</w:t>
            </w:r>
          </w:p>
        </w:tc>
        <w:tc>
          <w:tcPr>
            <w:tcW w:w="3112" w:type="dxa"/>
            <w:vMerge w:val="restart"/>
            <w:vAlign w:val="center"/>
          </w:tcPr>
          <w:p w14:paraId="63B6A0FB" w14:textId="77777777" w:rsidR="00A3316F" w:rsidRPr="005C0C21" w:rsidRDefault="00A3316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給分基準以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80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分為原則，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如有低於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60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分或高於</w:t>
            </w:r>
            <w:r w:rsidRPr="005C0C21">
              <w:rPr>
                <w:rFonts w:eastAsia="標楷體" w:hint="eastAsia"/>
                <w:color w:val="000000"/>
                <w:sz w:val="27"/>
                <w:szCs w:val="27"/>
              </w:rPr>
              <w:t>90</w:t>
            </w:r>
            <w:r w:rsidRPr="005C0C21">
              <w:rPr>
                <w:rFonts w:eastAsia="標楷體" w:hAnsi="標楷體" w:hint="eastAsia"/>
                <w:color w:val="000000"/>
                <w:sz w:val="27"/>
                <w:szCs w:val="27"/>
              </w:rPr>
              <w:t>分者，另請加註特殊理由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。</w:t>
            </w:r>
          </w:p>
        </w:tc>
      </w:tr>
      <w:tr w:rsidR="00A3316F" w:rsidRPr="005C0C21" w14:paraId="41A8323E" w14:textId="77777777" w:rsidTr="00C92F8F">
        <w:trPr>
          <w:cantSplit/>
          <w:trHeight w:val="1136"/>
        </w:trPr>
        <w:tc>
          <w:tcPr>
            <w:tcW w:w="1158" w:type="dxa"/>
            <w:vMerge/>
            <w:vAlign w:val="center"/>
          </w:tcPr>
          <w:p w14:paraId="794E4A50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  <w:vAlign w:val="center"/>
          </w:tcPr>
          <w:p w14:paraId="4B85DB5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主題</w:t>
            </w:r>
          </w:p>
          <w:p w14:paraId="693D8C2C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79376AD1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130" w:type="dxa"/>
            <w:vAlign w:val="center"/>
          </w:tcPr>
          <w:p w14:paraId="5E09D746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圖文</w:t>
            </w:r>
          </w:p>
          <w:p w14:paraId="3A94824E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表現</w:t>
            </w:r>
          </w:p>
          <w:p w14:paraId="6E57B70F" w14:textId="77777777" w:rsidR="00A3316F" w:rsidRPr="005C0C21" w:rsidRDefault="00A3316F" w:rsidP="00F608B5">
            <w:pPr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35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271" w:type="dxa"/>
            <w:vAlign w:val="center"/>
          </w:tcPr>
          <w:p w14:paraId="3616BAA7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</w:pP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創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 xml:space="preserve"> 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意</w:t>
            </w:r>
          </w:p>
          <w:p w14:paraId="21036A6B" w14:textId="77777777" w:rsidR="00A3316F" w:rsidRPr="005C0C21" w:rsidRDefault="00A3316F" w:rsidP="00F608B5">
            <w:pPr>
              <w:snapToGrid w:val="0"/>
              <w:spacing w:line="42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5C0C21">
              <w:rPr>
                <w:rFonts w:eastAsia="標楷體" w:cs="新細明體" w:hint="eastAsia"/>
                <w:color w:val="000000"/>
                <w:kern w:val="0"/>
                <w:sz w:val="27"/>
                <w:szCs w:val="27"/>
              </w:rPr>
              <w:t>3</w:t>
            </w:r>
            <w:r w:rsidRPr="005C0C21">
              <w:rPr>
                <w:rFonts w:eastAsia="標楷體" w:cs="新細明體"/>
                <w:color w:val="000000"/>
                <w:kern w:val="0"/>
                <w:sz w:val="27"/>
                <w:szCs w:val="27"/>
              </w:rPr>
              <w:t>0</w:t>
            </w:r>
            <w:r w:rsidRPr="005C0C21">
              <w:rPr>
                <w:rFonts w:eastAsia="標楷體" w:hAnsi="標楷體" w:cs="新細明體"/>
                <w:color w:val="000000"/>
                <w:kern w:val="0"/>
                <w:sz w:val="27"/>
                <w:szCs w:val="27"/>
              </w:rPr>
              <w:t>％</w:t>
            </w:r>
          </w:p>
        </w:tc>
        <w:tc>
          <w:tcPr>
            <w:tcW w:w="1686" w:type="dxa"/>
            <w:vMerge/>
            <w:vAlign w:val="center"/>
          </w:tcPr>
          <w:p w14:paraId="1B1644DE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  <w:vMerge/>
            <w:vAlign w:val="center"/>
          </w:tcPr>
          <w:p w14:paraId="405CC2C1" w14:textId="77777777" w:rsidR="00A3316F" w:rsidRPr="005C0C21" w:rsidRDefault="00A3316F" w:rsidP="00F608B5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D091DC4" w14:textId="77777777" w:rsidTr="00C92F8F">
        <w:trPr>
          <w:cantSplit/>
          <w:trHeight w:val="964"/>
        </w:trPr>
        <w:tc>
          <w:tcPr>
            <w:tcW w:w="1158" w:type="dxa"/>
          </w:tcPr>
          <w:p w14:paraId="6C9C3CFA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0DC357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5AFBC66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7F77C1F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6159CC" w14:textId="77777777" w:rsidR="00FD2A25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特優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優等</w:t>
            </w:r>
          </w:p>
          <w:p w14:paraId="7DBECB36" w14:textId="77777777" w:rsidR="00C92F8F" w:rsidRPr="005C0C21" w:rsidRDefault="00C92F8F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□甲等□</w:t>
            </w:r>
            <w:r>
              <w:rPr>
                <w:rFonts w:eastAsia="標楷體" w:hint="eastAsia"/>
                <w:color w:val="000000"/>
                <w:sz w:val="27"/>
                <w:szCs w:val="27"/>
              </w:rPr>
              <w:t>佳作</w:t>
            </w:r>
          </w:p>
        </w:tc>
        <w:tc>
          <w:tcPr>
            <w:tcW w:w="3112" w:type="dxa"/>
          </w:tcPr>
          <w:p w14:paraId="1B86CA3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3F44EF6A" w14:textId="77777777" w:rsidTr="00C92F8F">
        <w:trPr>
          <w:cantSplit/>
          <w:trHeight w:val="809"/>
        </w:trPr>
        <w:tc>
          <w:tcPr>
            <w:tcW w:w="1158" w:type="dxa"/>
          </w:tcPr>
          <w:p w14:paraId="01C7A40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2EB4587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6D7285B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3734138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63DD4428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3A8C9BE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464A6E36" w14:textId="77777777" w:rsidTr="00C92F8F">
        <w:trPr>
          <w:cantSplit/>
          <w:trHeight w:val="824"/>
        </w:trPr>
        <w:tc>
          <w:tcPr>
            <w:tcW w:w="1158" w:type="dxa"/>
          </w:tcPr>
          <w:p w14:paraId="52A185D5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19980B6E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78FB46A3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5AD1C696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CBC4D92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EF8B52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14E46963" w14:textId="77777777" w:rsidTr="00C92F8F">
        <w:trPr>
          <w:cantSplit/>
          <w:trHeight w:val="824"/>
        </w:trPr>
        <w:tc>
          <w:tcPr>
            <w:tcW w:w="1158" w:type="dxa"/>
          </w:tcPr>
          <w:p w14:paraId="3072EDAD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4414DA71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6F0CFDA9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06C29B7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30892BE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1966B96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  <w:tr w:rsidR="00FD2A25" w:rsidRPr="005C0C21" w14:paraId="0DB58F86" w14:textId="77777777" w:rsidTr="00C92F8F">
        <w:trPr>
          <w:cantSplit/>
          <w:trHeight w:val="824"/>
        </w:trPr>
        <w:tc>
          <w:tcPr>
            <w:tcW w:w="1158" w:type="dxa"/>
          </w:tcPr>
          <w:p w14:paraId="19ABA5D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69056598" w14:textId="77777777" w:rsidR="00FD2A25" w:rsidRPr="005C0C21" w:rsidRDefault="00FD2A25" w:rsidP="00F608B5">
            <w:pPr>
              <w:adjustRightInd w:val="0"/>
              <w:snapToGrid w:val="0"/>
              <w:spacing w:line="400" w:lineRule="exact"/>
              <w:ind w:left="180" w:hanging="56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130" w:type="dxa"/>
          </w:tcPr>
          <w:p w14:paraId="0F175F2C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271" w:type="dxa"/>
          </w:tcPr>
          <w:p w14:paraId="0EAAE47E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1686" w:type="dxa"/>
          </w:tcPr>
          <w:p w14:paraId="4D0C7084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3112" w:type="dxa"/>
          </w:tcPr>
          <w:p w14:paraId="71456160" w14:textId="77777777" w:rsidR="00FD2A25" w:rsidRPr="005C0C21" w:rsidRDefault="00FD2A25" w:rsidP="00F608B5">
            <w:pPr>
              <w:spacing w:line="400" w:lineRule="exact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14:paraId="094FADAC" w14:textId="77777777" w:rsidR="00FD2A25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50C6567B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評審簽名：</w:t>
      </w:r>
      <w:r w:rsidRPr="000007C1">
        <w:rPr>
          <w:rFonts w:eastAsia="標楷體" w:hint="eastAsia"/>
          <w:color w:val="000000"/>
          <w:sz w:val="27"/>
          <w:szCs w:val="27"/>
          <w:u w:val="single"/>
        </w:rPr>
        <w:t xml:space="preserve">　　　　　　　　　　</w:t>
      </w:r>
    </w:p>
    <w:p w14:paraId="63F092F5" w14:textId="77777777" w:rsidR="00FD2A25" w:rsidRPr="005C0C21" w:rsidRDefault="00FD2A25" w:rsidP="00FD2A25">
      <w:pPr>
        <w:spacing w:line="400" w:lineRule="exact"/>
        <w:rPr>
          <w:rFonts w:eastAsia="標楷體"/>
          <w:color w:val="000000"/>
          <w:sz w:val="27"/>
          <w:szCs w:val="27"/>
        </w:rPr>
      </w:pPr>
    </w:p>
    <w:p w14:paraId="1F42BEE3" w14:textId="77777777" w:rsidR="00FD2A25" w:rsidRPr="005C0C21" w:rsidRDefault="00FD2A25" w:rsidP="00FD2A25">
      <w:pPr>
        <w:spacing w:line="360" w:lineRule="auto"/>
        <w:rPr>
          <w:color w:val="000000"/>
        </w:rPr>
      </w:pPr>
    </w:p>
    <w:p w14:paraId="5EA1C3EF" w14:textId="77777777" w:rsidR="00C23298" w:rsidRPr="00FD2A25" w:rsidRDefault="00C23298"/>
    <w:sectPr w:rsidR="00C23298" w:rsidRPr="00FD2A25" w:rsidSect="00FD2A25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FBFB2" w14:textId="77777777" w:rsidR="00BA2F4E" w:rsidRDefault="00BA2F4E" w:rsidP="00FD2A25">
      <w:r>
        <w:separator/>
      </w:r>
    </w:p>
  </w:endnote>
  <w:endnote w:type="continuationSeparator" w:id="0">
    <w:p w14:paraId="019607A9" w14:textId="77777777" w:rsidR="00BA2F4E" w:rsidRDefault="00BA2F4E" w:rsidP="00F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9290"/>
      <w:docPartObj>
        <w:docPartGallery w:val="Page Numbers (Bottom of Page)"/>
        <w:docPartUnique/>
      </w:docPartObj>
    </w:sdtPr>
    <w:sdtEndPr/>
    <w:sdtContent>
      <w:p w14:paraId="3D476A5F" w14:textId="5AB2637D" w:rsidR="00FD2A25" w:rsidRDefault="00FD2A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F4E" w:rsidRPr="00BA2F4E">
          <w:rPr>
            <w:noProof/>
            <w:lang w:val="zh-TW"/>
          </w:rPr>
          <w:t>1</w:t>
        </w:r>
        <w:r>
          <w:fldChar w:fldCharType="end"/>
        </w:r>
      </w:p>
    </w:sdtContent>
  </w:sdt>
  <w:p w14:paraId="77C88A90" w14:textId="77777777" w:rsidR="00FD2A25" w:rsidRDefault="00FD2A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1B48" w14:textId="77777777" w:rsidR="00BA2F4E" w:rsidRDefault="00BA2F4E" w:rsidP="00FD2A25">
      <w:r>
        <w:separator/>
      </w:r>
    </w:p>
  </w:footnote>
  <w:footnote w:type="continuationSeparator" w:id="0">
    <w:p w14:paraId="1599D7B4" w14:textId="77777777" w:rsidR="00BA2F4E" w:rsidRDefault="00BA2F4E" w:rsidP="00FD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5"/>
    <w:rsid w:val="00027688"/>
    <w:rsid w:val="00043D56"/>
    <w:rsid w:val="0005721F"/>
    <w:rsid w:val="00082163"/>
    <w:rsid w:val="00092A43"/>
    <w:rsid w:val="000A694B"/>
    <w:rsid w:val="001133C9"/>
    <w:rsid w:val="00113F16"/>
    <w:rsid w:val="00114904"/>
    <w:rsid w:val="00117B97"/>
    <w:rsid w:val="00122B9A"/>
    <w:rsid w:val="0012378C"/>
    <w:rsid w:val="00134B2A"/>
    <w:rsid w:val="00142A97"/>
    <w:rsid w:val="001A3579"/>
    <w:rsid w:val="001F7F1C"/>
    <w:rsid w:val="00200F6F"/>
    <w:rsid w:val="002050EF"/>
    <w:rsid w:val="002158CC"/>
    <w:rsid w:val="002201CC"/>
    <w:rsid w:val="0022136C"/>
    <w:rsid w:val="0023061D"/>
    <w:rsid w:val="002874F8"/>
    <w:rsid w:val="00296487"/>
    <w:rsid w:val="002B3563"/>
    <w:rsid w:val="002F5DE8"/>
    <w:rsid w:val="00341AB8"/>
    <w:rsid w:val="00346EEB"/>
    <w:rsid w:val="00361DEA"/>
    <w:rsid w:val="00376A4C"/>
    <w:rsid w:val="003B3FC0"/>
    <w:rsid w:val="003C648C"/>
    <w:rsid w:val="00435249"/>
    <w:rsid w:val="004371F2"/>
    <w:rsid w:val="00446957"/>
    <w:rsid w:val="0045285C"/>
    <w:rsid w:val="0049316B"/>
    <w:rsid w:val="004B6DA3"/>
    <w:rsid w:val="004C200B"/>
    <w:rsid w:val="004D372A"/>
    <w:rsid w:val="004E0420"/>
    <w:rsid w:val="00511C76"/>
    <w:rsid w:val="0057192F"/>
    <w:rsid w:val="00581C89"/>
    <w:rsid w:val="00585833"/>
    <w:rsid w:val="005A4EB4"/>
    <w:rsid w:val="005C6626"/>
    <w:rsid w:val="005D12A4"/>
    <w:rsid w:val="005D32AB"/>
    <w:rsid w:val="00631BE0"/>
    <w:rsid w:val="00634B71"/>
    <w:rsid w:val="00640608"/>
    <w:rsid w:val="00671CCF"/>
    <w:rsid w:val="006870F7"/>
    <w:rsid w:val="00706D40"/>
    <w:rsid w:val="007427D5"/>
    <w:rsid w:val="00766624"/>
    <w:rsid w:val="00771EEE"/>
    <w:rsid w:val="00786D09"/>
    <w:rsid w:val="007B2D53"/>
    <w:rsid w:val="007F39A1"/>
    <w:rsid w:val="00825E66"/>
    <w:rsid w:val="008318E2"/>
    <w:rsid w:val="00857F45"/>
    <w:rsid w:val="00860CD6"/>
    <w:rsid w:val="00873A59"/>
    <w:rsid w:val="00883F50"/>
    <w:rsid w:val="00884342"/>
    <w:rsid w:val="00885F81"/>
    <w:rsid w:val="008907A0"/>
    <w:rsid w:val="008B160C"/>
    <w:rsid w:val="008B2A79"/>
    <w:rsid w:val="008B687E"/>
    <w:rsid w:val="008F34D3"/>
    <w:rsid w:val="008F46EC"/>
    <w:rsid w:val="00903CC2"/>
    <w:rsid w:val="009239AB"/>
    <w:rsid w:val="00931DED"/>
    <w:rsid w:val="009322BB"/>
    <w:rsid w:val="009765A3"/>
    <w:rsid w:val="009929B1"/>
    <w:rsid w:val="009971FF"/>
    <w:rsid w:val="009972D2"/>
    <w:rsid w:val="009D1B85"/>
    <w:rsid w:val="009E0668"/>
    <w:rsid w:val="009F36B6"/>
    <w:rsid w:val="009F4F18"/>
    <w:rsid w:val="00A04673"/>
    <w:rsid w:val="00A1126A"/>
    <w:rsid w:val="00A27F14"/>
    <w:rsid w:val="00A3316F"/>
    <w:rsid w:val="00A35DEA"/>
    <w:rsid w:val="00A4143E"/>
    <w:rsid w:val="00A416BD"/>
    <w:rsid w:val="00A452E3"/>
    <w:rsid w:val="00A53F5C"/>
    <w:rsid w:val="00A61AD5"/>
    <w:rsid w:val="00A7248D"/>
    <w:rsid w:val="00A96A65"/>
    <w:rsid w:val="00AA078B"/>
    <w:rsid w:val="00AA3B17"/>
    <w:rsid w:val="00AE7940"/>
    <w:rsid w:val="00B01703"/>
    <w:rsid w:val="00B204CF"/>
    <w:rsid w:val="00B35064"/>
    <w:rsid w:val="00B502D3"/>
    <w:rsid w:val="00B523D4"/>
    <w:rsid w:val="00B53985"/>
    <w:rsid w:val="00BA2F4E"/>
    <w:rsid w:val="00BA483A"/>
    <w:rsid w:val="00BB0776"/>
    <w:rsid w:val="00BD7521"/>
    <w:rsid w:val="00BF3AA6"/>
    <w:rsid w:val="00C06A52"/>
    <w:rsid w:val="00C2224F"/>
    <w:rsid w:val="00C23298"/>
    <w:rsid w:val="00C33C04"/>
    <w:rsid w:val="00C454EB"/>
    <w:rsid w:val="00C53854"/>
    <w:rsid w:val="00C770B8"/>
    <w:rsid w:val="00C826B5"/>
    <w:rsid w:val="00C86D0C"/>
    <w:rsid w:val="00C92F8F"/>
    <w:rsid w:val="00CA76CA"/>
    <w:rsid w:val="00CA76E1"/>
    <w:rsid w:val="00CB0D59"/>
    <w:rsid w:val="00CB4A7E"/>
    <w:rsid w:val="00CF7CFC"/>
    <w:rsid w:val="00D03DC6"/>
    <w:rsid w:val="00D63B2A"/>
    <w:rsid w:val="00D64FFB"/>
    <w:rsid w:val="00D65C3C"/>
    <w:rsid w:val="00D72E04"/>
    <w:rsid w:val="00D82A65"/>
    <w:rsid w:val="00DC592E"/>
    <w:rsid w:val="00DE0002"/>
    <w:rsid w:val="00DE07B9"/>
    <w:rsid w:val="00E3527F"/>
    <w:rsid w:val="00E40D28"/>
    <w:rsid w:val="00E41263"/>
    <w:rsid w:val="00E56616"/>
    <w:rsid w:val="00EA0F0E"/>
    <w:rsid w:val="00EA228D"/>
    <w:rsid w:val="00EB729B"/>
    <w:rsid w:val="00EC1775"/>
    <w:rsid w:val="00EC47C5"/>
    <w:rsid w:val="00ED0608"/>
    <w:rsid w:val="00EE7923"/>
    <w:rsid w:val="00F06874"/>
    <w:rsid w:val="00F822EE"/>
    <w:rsid w:val="00F83879"/>
    <w:rsid w:val="00FC54A0"/>
    <w:rsid w:val="00FD2A2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87F5"/>
  <w15:docId w15:val="{FBB8E1DB-9A6C-4C35-8977-E8D5A94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A25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4">
    <w:name w:val="本文縮排 字元"/>
    <w:basedOn w:val="a0"/>
    <w:link w:val="a3"/>
    <w:rsid w:val="00FD2A25"/>
    <w:rPr>
      <w:rFonts w:ascii="標楷體" w:eastAsia="標楷體" w:hAnsi="標楷體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A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48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96A65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A6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B4A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Hyperlink"/>
    <w:basedOn w:val="a0"/>
    <w:uiPriority w:val="99"/>
    <w:unhideWhenUsed/>
    <w:rsid w:val="00F068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DyEA6QCV3FWMW1_CscUQMAA896CDUY1h1TiagWEnSKqiSRA/viewform?usp=di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鄒宜靜</dc:creator>
  <cp:lastModifiedBy>nrps pc</cp:lastModifiedBy>
  <cp:revision>2</cp:revision>
  <cp:lastPrinted>2025-06-19T02:01:00Z</cp:lastPrinted>
  <dcterms:created xsi:type="dcterms:W3CDTF">2025-06-30T02:57:00Z</dcterms:created>
  <dcterms:modified xsi:type="dcterms:W3CDTF">2025-06-30T02:57:00Z</dcterms:modified>
</cp:coreProperties>
</file>